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text" w:horzAnchor="margin" w:tblpY="-521"/>
        <w:tblW w:w="9475" w:type="dxa"/>
        <w:tblBorders>
          <w:insideH w:val="single" w:sz="4" w:space="0" w:color="DD3B74"/>
          <w:insideV w:val="single" w:sz="4" w:space="0" w:color="DD3B74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34"/>
        <w:gridCol w:w="4445"/>
        <w:gridCol w:w="1036"/>
        <w:gridCol w:w="2060"/>
      </w:tblGrid>
      <w:tr w:rsidR="00AF136D" w:rsidRPr="007C6A4D" w14:paraId="31B8B855" w14:textId="77777777" w:rsidTr="00E07ABC">
        <w:trPr>
          <w:trHeight w:val="284"/>
        </w:trPr>
        <w:tc>
          <w:tcPr>
            <w:tcW w:w="1934" w:type="dxa"/>
            <w:tcBorders>
              <w:top w:val="nil"/>
              <w:bottom w:val="nil"/>
              <w:right w:val="nil"/>
            </w:tcBorders>
            <w:shd w:val="solid" w:color="FFFFFF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</w:tcPr>
          <w:p w14:paraId="4F86905C" w14:textId="77777777" w:rsidR="00AF136D" w:rsidRPr="00101BEA" w:rsidRDefault="00AF136D" w:rsidP="00AF136D">
            <w:pPr>
              <w:pStyle w:val="Tabelplatlinks"/>
              <w:rPr>
                <w:b/>
                <w:bCs/>
              </w:rPr>
            </w:pPr>
            <w:r w:rsidRPr="00101BEA">
              <w:rPr>
                <w:b/>
                <w:bCs/>
              </w:rPr>
              <w:t xml:space="preserve">Naam </w:t>
            </w:r>
            <w:proofErr w:type="spellStart"/>
            <w:r w:rsidRPr="00101BEA">
              <w:rPr>
                <w:b/>
                <w:bCs/>
              </w:rPr>
              <w:t>leerkracht</w:t>
            </w:r>
            <w:proofErr w:type="spellEnd"/>
            <w:r w:rsidRPr="00101BEA">
              <w:rPr>
                <w:b/>
                <w:bCs/>
              </w:rPr>
              <w:t xml:space="preserve">: 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E61771"/>
              <w:right w:val="nil"/>
            </w:tcBorders>
            <w:shd w:val="solid" w:color="FFFFFF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</w:tcPr>
          <w:p w14:paraId="785CE911" w14:textId="77777777" w:rsidR="00AF136D" w:rsidRPr="007C6A4D" w:rsidRDefault="00AF136D" w:rsidP="00AF136D">
            <w:pPr>
              <w:pStyle w:val="Tabelplatopsomming"/>
              <w:numPr>
                <w:ilvl w:val="0"/>
                <w:numId w:val="0"/>
              </w:numPr>
              <w:ind w:left="284" w:hanging="284"/>
            </w:pPr>
            <w:r w:rsidRPr="00946CB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6CB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946CB3">
              <w:rPr>
                <w:rFonts w:ascii="Verdana" w:hAnsi="Verdana"/>
                <w:sz w:val="16"/>
                <w:szCs w:val="16"/>
              </w:rPr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  <w:vAlign w:val="bottom"/>
          </w:tcPr>
          <w:p w14:paraId="1F66349A" w14:textId="77777777" w:rsidR="00AF136D" w:rsidRPr="00D56D42" w:rsidRDefault="00AF136D" w:rsidP="00AF136D">
            <w:pPr>
              <w:pStyle w:val="Tabelplatopsomming"/>
              <w:numPr>
                <w:ilvl w:val="0"/>
                <w:numId w:val="0"/>
              </w:numPr>
              <w:ind w:left="284" w:hanging="284"/>
              <w:rPr>
                <w:rFonts w:ascii="Calibri" w:hAnsi="Calibri" w:cs="Avenir Medium"/>
                <w:b/>
                <w:bCs/>
                <w:szCs w:val="24"/>
                <w:lang w:val="en-US"/>
              </w:rPr>
            </w:pPr>
            <w:r>
              <w:rPr>
                <w:rFonts w:ascii="Calibri" w:hAnsi="Calibri" w:cs="Avenir Medium"/>
                <w:b/>
                <w:bCs/>
                <w:szCs w:val="24"/>
                <w:lang w:val="en-US"/>
              </w:rPr>
              <w:tab/>
            </w:r>
            <w:r w:rsidRPr="00D56D42">
              <w:rPr>
                <w:rFonts w:ascii="Calibri" w:hAnsi="Calibri" w:cs="Avenir Medium"/>
                <w:b/>
                <w:bCs/>
                <w:szCs w:val="24"/>
                <w:lang w:val="en-US"/>
              </w:rPr>
              <w:t>Groep: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E61771"/>
            </w:tcBorders>
            <w:shd w:val="solid" w:color="FFFFFF" w:fill="auto"/>
            <w:vAlign w:val="bottom"/>
          </w:tcPr>
          <w:p w14:paraId="2EFCC25A" w14:textId="77777777" w:rsidR="00AF136D" w:rsidRPr="007C6A4D" w:rsidRDefault="00AF136D" w:rsidP="00AF136D">
            <w:pPr>
              <w:pStyle w:val="Tabelplatopsomming"/>
              <w:numPr>
                <w:ilvl w:val="0"/>
                <w:numId w:val="0"/>
              </w:numPr>
              <w:ind w:left="284" w:hanging="284"/>
            </w:pPr>
            <w:r w:rsidRPr="00946CB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6CB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946CB3">
              <w:rPr>
                <w:rFonts w:ascii="Verdana" w:hAnsi="Verdana"/>
                <w:sz w:val="16"/>
                <w:szCs w:val="16"/>
              </w:rPr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AF136D" w:rsidRPr="007C6A4D" w14:paraId="4BB414ED" w14:textId="77777777" w:rsidTr="00E07ABC">
        <w:trPr>
          <w:trHeight w:val="284"/>
        </w:trPr>
        <w:tc>
          <w:tcPr>
            <w:tcW w:w="1934" w:type="dxa"/>
            <w:tcBorders>
              <w:top w:val="nil"/>
              <w:bottom w:val="nil"/>
              <w:right w:val="nil"/>
            </w:tcBorders>
            <w:shd w:val="solid" w:color="FFFFFF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</w:tcPr>
          <w:p w14:paraId="16847337" w14:textId="77777777" w:rsidR="00AF136D" w:rsidRDefault="00AF136D" w:rsidP="00AF136D">
            <w:pPr>
              <w:pStyle w:val="Tabelplatlinks"/>
            </w:pPr>
            <w:r w:rsidRPr="00101BEA">
              <w:rPr>
                <w:b/>
                <w:bCs/>
              </w:rPr>
              <w:t xml:space="preserve">Naam </w:t>
            </w:r>
            <w:proofErr w:type="spellStart"/>
            <w:r>
              <w:rPr>
                <w:b/>
                <w:bCs/>
              </w:rPr>
              <w:t>observator</w:t>
            </w:r>
            <w:proofErr w:type="spellEnd"/>
            <w:r w:rsidRPr="00101BEA">
              <w:rPr>
                <w:b/>
                <w:bCs/>
              </w:rPr>
              <w:t>:</w:t>
            </w:r>
          </w:p>
        </w:tc>
        <w:tc>
          <w:tcPr>
            <w:tcW w:w="4445" w:type="dxa"/>
            <w:tcBorders>
              <w:top w:val="single" w:sz="4" w:space="0" w:color="E61771"/>
              <w:left w:val="nil"/>
              <w:bottom w:val="single" w:sz="4" w:space="0" w:color="E61771"/>
              <w:right w:val="nil"/>
            </w:tcBorders>
            <w:shd w:val="solid" w:color="FFFFFF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</w:tcPr>
          <w:p w14:paraId="7244D2C1" w14:textId="77777777" w:rsidR="00AF136D" w:rsidRPr="007C6A4D" w:rsidRDefault="00AF136D" w:rsidP="00AF136D">
            <w:pPr>
              <w:pStyle w:val="Tabelplatopsomming"/>
              <w:numPr>
                <w:ilvl w:val="0"/>
                <w:numId w:val="0"/>
              </w:numPr>
              <w:ind w:left="284" w:hanging="284"/>
            </w:pPr>
            <w:r w:rsidRPr="00946CB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6CB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946CB3">
              <w:rPr>
                <w:rFonts w:ascii="Verdana" w:hAnsi="Verdana"/>
                <w:sz w:val="16"/>
                <w:szCs w:val="16"/>
              </w:rPr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  <w:vAlign w:val="bottom"/>
          </w:tcPr>
          <w:p w14:paraId="555624C8" w14:textId="77777777" w:rsidR="00AF136D" w:rsidRPr="00D56D42" w:rsidRDefault="00AF136D" w:rsidP="00AF136D">
            <w:pPr>
              <w:pStyle w:val="Tabelplatopsomming"/>
              <w:numPr>
                <w:ilvl w:val="0"/>
                <w:numId w:val="0"/>
              </w:numPr>
              <w:tabs>
                <w:tab w:val="clear" w:pos="284"/>
                <w:tab w:val="left" w:pos="1073"/>
              </w:tabs>
              <w:ind w:left="284" w:hanging="284"/>
              <w:rPr>
                <w:rFonts w:ascii="Calibri" w:hAnsi="Calibri" w:cs="Avenir Medium"/>
                <w:b/>
                <w:bCs/>
                <w:szCs w:val="24"/>
                <w:lang w:val="en-US"/>
              </w:rPr>
            </w:pPr>
            <w:r w:rsidRPr="00D56D42">
              <w:rPr>
                <w:rFonts w:ascii="Calibri" w:hAnsi="Calibri" w:cs="Avenir Medium"/>
                <w:b/>
                <w:bCs/>
                <w:szCs w:val="24"/>
                <w:lang w:val="en-US"/>
              </w:rPr>
              <w:tab/>
              <w:t>Datum:</w:t>
            </w:r>
          </w:p>
        </w:tc>
        <w:tc>
          <w:tcPr>
            <w:tcW w:w="2060" w:type="dxa"/>
            <w:tcBorders>
              <w:top w:val="single" w:sz="4" w:space="0" w:color="E61771"/>
              <w:left w:val="nil"/>
              <w:bottom w:val="single" w:sz="4" w:space="0" w:color="E61771"/>
            </w:tcBorders>
            <w:shd w:val="solid" w:color="FFFFFF" w:fill="auto"/>
            <w:vAlign w:val="bottom"/>
          </w:tcPr>
          <w:p w14:paraId="64CDF16F" w14:textId="77777777" w:rsidR="00AF136D" w:rsidRPr="007C6A4D" w:rsidRDefault="00AF136D" w:rsidP="00AF136D">
            <w:pPr>
              <w:pStyle w:val="Tabelplatopsomming"/>
              <w:numPr>
                <w:ilvl w:val="0"/>
                <w:numId w:val="0"/>
              </w:numPr>
              <w:ind w:left="284" w:hanging="284"/>
            </w:pPr>
            <w:r w:rsidRPr="00946CB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6CB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946CB3">
              <w:rPr>
                <w:rFonts w:ascii="Verdana" w:hAnsi="Verdana"/>
                <w:sz w:val="16"/>
                <w:szCs w:val="16"/>
              </w:rPr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</w:tbl>
    <w:p w14:paraId="07E3319B" w14:textId="3F2F2946" w:rsidR="00620F18" w:rsidRPr="0017523D" w:rsidRDefault="00620F18" w:rsidP="00620F18">
      <w:pPr>
        <w:pStyle w:val="Kop1"/>
      </w:pPr>
    </w:p>
    <w:p w14:paraId="34423EFF" w14:textId="70FEA5E8" w:rsidR="00094432" w:rsidRPr="00A24A4C" w:rsidRDefault="00094432" w:rsidP="00094432">
      <w:pPr>
        <w:pStyle w:val="Kop1"/>
      </w:pPr>
      <w:r>
        <w:t xml:space="preserve">Raadsel (voorafgaand aan </w:t>
      </w:r>
      <w:r w:rsidR="008B1BBB">
        <w:t xml:space="preserve">het </w:t>
      </w:r>
      <w:r>
        <w:t>thema)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4164"/>
        <w:gridCol w:w="744"/>
        <w:gridCol w:w="4577"/>
        <w:gridCol w:w="41"/>
      </w:tblGrid>
      <w:tr w:rsidR="00AF136D" w:rsidRPr="004A0309" w14:paraId="3643A70A" w14:textId="77777777" w:rsidTr="00955D66">
        <w:trPr>
          <w:cantSplit/>
          <w:trHeight w:val="226"/>
          <w:tblHeader/>
        </w:trPr>
        <w:tc>
          <w:tcPr>
            <w:tcW w:w="4165" w:type="dxa"/>
            <w:tcBorders>
              <w:top w:val="single" w:sz="4" w:space="0" w:color="E61771"/>
              <w:left w:val="single" w:sz="4" w:space="0" w:color="FFFFFF" w:themeColor="background1"/>
              <w:bottom w:val="single" w:sz="4" w:space="0" w:color="E61771"/>
              <w:right w:val="single" w:sz="4" w:space="0" w:color="E61771"/>
            </w:tcBorders>
            <w:shd w:val="clear" w:color="auto" w:fill="E61771"/>
            <w:noWrap/>
            <w:tcMar>
              <w:left w:w="57" w:type="dxa"/>
              <w:right w:w="57" w:type="dxa"/>
            </w:tcMar>
            <w:vAlign w:val="bottom"/>
          </w:tcPr>
          <w:p w14:paraId="1158F9D1" w14:textId="77777777" w:rsidR="00AF136D" w:rsidRPr="00686195" w:rsidRDefault="00AF136D" w:rsidP="00EC355E">
            <w:pPr>
              <w:contextualSpacing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De leerkracht…</w:t>
            </w:r>
          </w:p>
        </w:tc>
        <w:tc>
          <w:tcPr>
            <w:tcW w:w="744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E61771"/>
            <w:noWrap/>
            <w:tcMar>
              <w:left w:w="0" w:type="dxa"/>
              <w:right w:w="0" w:type="dxa"/>
            </w:tcMar>
            <w:vAlign w:val="bottom"/>
          </w:tcPr>
          <w:p w14:paraId="1D749022" w14:textId="59AA0C7A" w:rsidR="00AF136D" w:rsidRPr="00686195" w:rsidRDefault="0009731A" w:rsidP="00FE6F04">
            <w:pPr>
              <w:contextualSpacing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G</w:t>
            </w:r>
            <w:r w:rsidR="00AF136D">
              <w:rPr>
                <w:rFonts w:asciiTheme="minorHAnsi" w:hAnsiTheme="minorHAnsi" w:cstheme="minorHAnsi"/>
                <w:b/>
                <w:color w:val="FFFFFF" w:themeColor="background1"/>
              </w:rPr>
              <w:t>ezien ja/nee</w:t>
            </w:r>
          </w:p>
        </w:tc>
        <w:tc>
          <w:tcPr>
            <w:tcW w:w="4617" w:type="dxa"/>
            <w:gridSpan w:val="2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FFFFFF" w:themeColor="background1"/>
            </w:tcBorders>
            <w:shd w:val="clear" w:color="auto" w:fill="E61771"/>
            <w:noWrap/>
            <w:vAlign w:val="bottom"/>
          </w:tcPr>
          <w:p w14:paraId="1BCA2D96" w14:textId="79B3DDBA" w:rsidR="00AF136D" w:rsidRPr="00686195" w:rsidRDefault="0009731A" w:rsidP="00EC355E">
            <w:pPr>
              <w:contextualSpacing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A</w:t>
            </w:r>
            <w:r w:rsidR="00AF136D">
              <w:rPr>
                <w:rFonts w:asciiTheme="minorHAnsi" w:hAnsiTheme="minorHAnsi" w:cstheme="minorHAnsi"/>
                <w:b/>
                <w:color w:val="FFFFFF" w:themeColor="background1"/>
              </w:rPr>
              <w:t>antekeningen observator</w:t>
            </w:r>
          </w:p>
        </w:tc>
      </w:tr>
      <w:tr w:rsidR="00620F18" w:rsidRPr="00D03B25" w14:paraId="50A72502" w14:textId="77777777" w:rsidTr="00E07ABC">
        <w:trPr>
          <w:gridAfter w:val="1"/>
          <w:wAfter w:w="40" w:type="dxa"/>
          <w:cantSplit/>
          <w:trHeight w:hRule="exact" w:val="100"/>
          <w:tblHeader/>
        </w:trPr>
        <w:tc>
          <w:tcPr>
            <w:tcW w:w="9486" w:type="dxa"/>
            <w:gridSpan w:val="3"/>
            <w:tcBorders>
              <w:top w:val="single" w:sz="4" w:space="0" w:color="E61771"/>
              <w:left w:val="nil"/>
              <w:bottom w:val="single" w:sz="4" w:space="0" w:color="E61771"/>
              <w:right w:val="nil"/>
            </w:tcBorders>
            <w:shd w:val="clear" w:color="auto" w:fill="auto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505A5B" w14:textId="77777777" w:rsidR="00620F18" w:rsidRPr="00686195" w:rsidRDefault="00620F18" w:rsidP="000B4B56">
            <w:pPr>
              <w:contextualSpacing/>
              <w:rPr>
                <w:rFonts w:asciiTheme="minorHAnsi" w:hAnsiTheme="minorHAnsi" w:cstheme="minorHAnsi"/>
                <w:b/>
              </w:rPr>
            </w:pPr>
          </w:p>
        </w:tc>
      </w:tr>
      <w:tr w:rsidR="00AF136D" w:rsidRPr="006708BC" w14:paraId="62998157" w14:textId="77777777" w:rsidTr="00E07ABC">
        <w:trPr>
          <w:gridAfter w:val="1"/>
          <w:wAfter w:w="41" w:type="dxa"/>
          <w:cantSplit/>
          <w:trHeight w:val="255"/>
        </w:trPr>
        <w:tc>
          <w:tcPr>
            <w:tcW w:w="4165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6ED5D8DF" w14:textId="4834F15C" w:rsidR="00AF136D" w:rsidRPr="00AF136D" w:rsidRDefault="00AF136D" w:rsidP="00AF136D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roostert het geven van het raadsel in op de laatste schooldag voor het nieuwe thema begint.</w:t>
            </w:r>
          </w:p>
        </w:tc>
        <w:tc>
          <w:tcPr>
            <w:tcW w:w="744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1CEDC9AA" w14:textId="77777777" w:rsidR="00AF136D" w:rsidRPr="00686195" w:rsidRDefault="00AF136D" w:rsidP="00FE6F04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576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695E52C0" w14:textId="77777777" w:rsidR="00AF136D" w:rsidRPr="00686195" w:rsidRDefault="00AF136D" w:rsidP="00FE6F04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AF136D" w:rsidRPr="006708BC" w14:paraId="44C115FE" w14:textId="77777777" w:rsidTr="00E07ABC">
        <w:trPr>
          <w:gridAfter w:val="1"/>
          <w:wAfter w:w="41" w:type="dxa"/>
          <w:cantSplit/>
          <w:trHeight w:val="255"/>
        </w:trPr>
        <w:tc>
          <w:tcPr>
            <w:tcW w:w="4165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76A9E7E6" w14:textId="0CD35806" w:rsidR="00AF136D" w:rsidRPr="00686195" w:rsidRDefault="00AF136D" w:rsidP="00FE6F04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zet het raadsel klaar op het digibord.</w:t>
            </w:r>
          </w:p>
        </w:tc>
        <w:tc>
          <w:tcPr>
            <w:tcW w:w="744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6F324DB3" w14:textId="77777777" w:rsidR="00AF136D" w:rsidRPr="00686195" w:rsidRDefault="00AF136D" w:rsidP="00FE6F04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576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77DBC27C" w14:textId="77777777" w:rsidR="00AF136D" w:rsidRPr="00686195" w:rsidRDefault="00AF136D" w:rsidP="00FE6F04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620F18" w:rsidRPr="006708BC" w14:paraId="240AD66D" w14:textId="77777777" w:rsidTr="00E07ABC">
        <w:trPr>
          <w:gridAfter w:val="1"/>
          <w:wAfter w:w="40" w:type="dxa"/>
          <w:cantSplit/>
          <w:trHeight w:val="255"/>
        </w:trPr>
        <w:tc>
          <w:tcPr>
            <w:tcW w:w="9486" w:type="dxa"/>
            <w:gridSpan w:val="3"/>
            <w:tcBorders>
              <w:top w:val="single" w:sz="4" w:space="0" w:color="E61771"/>
              <w:left w:val="nil"/>
              <w:bottom w:val="single" w:sz="4" w:space="0" w:color="E61771"/>
              <w:right w:val="nil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402CC849" w14:textId="77777777" w:rsidR="00620F18" w:rsidRPr="00686195" w:rsidRDefault="00620F18" w:rsidP="000B4B56">
            <w:pPr>
              <w:rPr>
                <w:rFonts w:asciiTheme="minorHAnsi" w:eastAsia="Calibri" w:hAnsiTheme="minorHAnsi" w:cstheme="minorHAnsi"/>
                <w:b/>
              </w:rPr>
            </w:pPr>
          </w:p>
          <w:p w14:paraId="110C6852" w14:textId="5FA46780" w:rsidR="00620F18" w:rsidRPr="00686195" w:rsidRDefault="0055244F" w:rsidP="000B4B56">
            <w:pPr>
              <w:rPr>
                <w:rFonts w:asciiTheme="minorHAnsi" w:eastAsia="Calibri" w:hAnsiTheme="minorHAnsi" w:cstheme="minorHAnsi"/>
                <w:b/>
              </w:rPr>
            </w:pPr>
            <w:r>
              <w:rPr>
                <w:rFonts w:asciiTheme="minorHAnsi" w:eastAsia="Calibri" w:hAnsiTheme="minorHAnsi" w:cstheme="minorHAnsi"/>
                <w:b/>
              </w:rPr>
              <w:t>Introductie</w:t>
            </w:r>
          </w:p>
        </w:tc>
      </w:tr>
      <w:tr w:rsidR="00620F18" w:rsidRPr="006708BC" w14:paraId="7ADE5EB6" w14:textId="77777777" w:rsidTr="00E07ABC">
        <w:trPr>
          <w:gridAfter w:val="1"/>
          <w:wAfter w:w="41" w:type="dxa"/>
          <w:cantSplit/>
          <w:trHeight w:val="255"/>
        </w:trPr>
        <w:tc>
          <w:tcPr>
            <w:tcW w:w="4165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4ED0D5C2" w14:textId="50875C80" w:rsidR="00620F18" w:rsidRPr="00686195" w:rsidRDefault="00AF136D" w:rsidP="000B4B56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geeft het raadsel.</w:t>
            </w:r>
          </w:p>
        </w:tc>
        <w:tc>
          <w:tcPr>
            <w:tcW w:w="744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3CA55C3A" w14:textId="77777777" w:rsidR="00620F18" w:rsidRPr="00686195" w:rsidRDefault="00620F18" w:rsidP="000B4B56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576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2ECFF45D" w14:textId="77777777" w:rsidR="00620F18" w:rsidRPr="00686195" w:rsidRDefault="00620F18" w:rsidP="000B4B56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620F18" w:rsidRPr="006708BC" w14:paraId="39462DC9" w14:textId="77777777" w:rsidTr="00E07ABC">
        <w:trPr>
          <w:gridAfter w:val="1"/>
          <w:wAfter w:w="41" w:type="dxa"/>
          <w:cantSplit/>
          <w:trHeight w:val="255"/>
        </w:trPr>
        <w:tc>
          <w:tcPr>
            <w:tcW w:w="4165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3FE45E88" w14:textId="18264FDC" w:rsidR="00620F18" w:rsidRPr="00686195" w:rsidRDefault="00AF136D" w:rsidP="000B4B56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vraagt kinderen het antwoord te bewaren tot de volgende Staal-les. </w:t>
            </w:r>
          </w:p>
        </w:tc>
        <w:tc>
          <w:tcPr>
            <w:tcW w:w="744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370B6F55" w14:textId="77777777" w:rsidR="00620F18" w:rsidRPr="00686195" w:rsidRDefault="00620F18" w:rsidP="000B4B56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576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4CBAE73F" w14:textId="77777777" w:rsidR="00620F18" w:rsidRPr="00686195" w:rsidRDefault="00620F18" w:rsidP="000B4B56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620F18" w:rsidRPr="006708BC" w14:paraId="67EAD46F" w14:textId="77777777" w:rsidTr="00E07ABC">
        <w:trPr>
          <w:gridAfter w:val="1"/>
          <w:wAfter w:w="41" w:type="dxa"/>
          <w:cantSplit/>
          <w:trHeight w:val="255"/>
        </w:trPr>
        <w:tc>
          <w:tcPr>
            <w:tcW w:w="4165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54573FF3" w14:textId="7B3DE0BF" w:rsidR="00620F18" w:rsidRPr="00686195" w:rsidRDefault="00AF136D" w:rsidP="000B4B56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vraagt kinderen het thuis te bespreken. Maakt het spannend en bijzonder.</w:t>
            </w:r>
          </w:p>
        </w:tc>
        <w:tc>
          <w:tcPr>
            <w:tcW w:w="744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323D3581" w14:textId="77777777" w:rsidR="00620F18" w:rsidRPr="00686195" w:rsidRDefault="00620F18" w:rsidP="000B4B56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576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713A62BD" w14:textId="77777777" w:rsidR="00620F18" w:rsidRPr="00686195" w:rsidRDefault="00620F18" w:rsidP="000B4B56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620F18" w:rsidRPr="006708BC" w14:paraId="01F48A9E" w14:textId="77777777" w:rsidTr="00E07ABC">
        <w:trPr>
          <w:gridAfter w:val="1"/>
          <w:wAfter w:w="40" w:type="dxa"/>
          <w:cantSplit/>
          <w:trHeight w:val="255"/>
        </w:trPr>
        <w:tc>
          <w:tcPr>
            <w:tcW w:w="9486" w:type="dxa"/>
            <w:gridSpan w:val="3"/>
            <w:tcBorders>
              <w:top w:val="single" w:sz="4" w:space="0" w:color="E61771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12C4CE70" w14:textId="77777777" w:rsidR="00620F18" w:rsidRPr="00686195" w:rsidRDefault="00620F18" w:rsidP="000B4B56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t>Opmerkingen n.a.v. de observaties en de nabespreking:</w:t>
            </w:r>
          </w:p>
          <w:p w14:paraId="23305FE1" w14:textId="77777777" w:rsidR="00620F18" w:rsidRDefault="00620F18" w:rsidP="000B4B56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  <w:p w14:paraId="11DAEF44" w14:textId="77777777" w:rsidR="00620F18" w:rsidRDefault="00620F18" w:rsidP="000B4B56">
            <w:pPr>
              <w:rPr>
                <w:rFonts w:asciiTheme="minorHAnsi" w:hAnsiTheme="minorHAnsi" w:cstheme="minorHAnsi"/>
              </w:rPr>
            </w:pPr>
          </w:p>
          <w:p w14:paraId="1719C3D8" w14:textId="77777777" w:rsidR="00620F18" w:rsidRDefault="00620F18" w:rsidP="000B4B56">
            <w:pPr>
              <w:rPr>
                <w:rFonts w:asciiTheme="minorHAnsi" w:hAnsiTheme="minorHAnsi" w:cstheme="minorHAnsi"/>
              </w:rPr>
            </w:pPr>
          </w:p>
          <w:p w14:paraId="527AFB87" w14:textId="77777777" w:rsidR="00620F18" w:rsidRDefault="00620F18" w:rsidP="000B4B56">
            <w:pPr>
              <w:rPr>
                <w:rFonts w:asciiTheme="minorHAnsi" w:hAnsiTheme="minorHAnsi" w:cstheme="minorHAnsi"/>
              </w:rPr>
            </w:pPr>
          </w:p>
          <w:p w14:paraId="53103D83" w14:textId="77777777" w:rsidR="00620F18" w:rsidRDefault="00620F18" w:rsidP="000B4B56">
            <w:pPr>
              <w:rPr>
                <w:rFonts w:asciiTheme="minorHAnsi" w:hAnsiTheme="minorHAnsi" w:cstheme="minorHAnsi"/>
              </w:rPr>
            </w:pPr>
          </w:p>
          <w:p w14:paraId="3114B1C4" w14:textId="77777777" w:rsidR="00620F18" w:rsidRPr="00686195" w:rsidRDefault="00620F18" w:rsidP="000B4B56">
            <w:pPr>
              <w:rPr>
                <w:rFonts w:asciiTheme="minorHAnsi" w:hAnsiTheme="minorHAnsi" w:cstheme="minorHAnsi"/>
              </w:rPr>
            </w:pPr>
          </w:p>
        </w:tc>
      </w:tr>
    </w:tbl>
    <w:p w14:paraId="1D767DC8" w14:textId="77777777" w:rsidR="00620F18" w:rsidRPr="00481104" w:rsidRDefault="00620F18" w:rsidP="00620F18"/>
    <w:p w14:paraId="344A6F5A" w14:textId="3C38B41C" w:rsidR="00D40DD2" w:rsidRDefault="00D40DD2">
      <w:pPr>
        <w:tabs>
          <w:tab w:val="clear" w:pos="284"/>
        </w:tabs>
        <w:suppressAutoHyphens w:val="0"/>
        <w:autoSpaceDE/>
        <w:autoSpaceDN/>
        <w:adjustRightInd/>
        <w:snapToGrid/>
        <w:spacing w:line="240" w:lineRule="auto"/>
        <w:textAlignment w:val="auto"/>
        <w:rPr>
          <w:rFonts w:ascii="Calibri" w:hAnsi="Calibri" w:cstheme="minorHAnsi"/>
          <w:b/>
          <w:bCs/>
          <w:color w:val="DD3B74"/>
          <w:sz w:val="24"/>
          <w:szCs w:val="24"/>
        </w:rPr>
      </w:pPr>
    </w:p>
    <w:sectPr w:rsidR="00D40DD2" w:rsidSect="00E07ABC">
      <w:headerReference w:type="even" r:id="rId10"/>
      <w:headerReference w:type="default" r:id="rId11"/>
      <w:footerReference w:type="default" r:id="rId12"/>
      <w:pgSz w:w="11901" w:h="16817"/>
      <w:pgMar w:top="2977" w:right="1418" w:bottom="1134" w:left="1418" w:header="709" w:footer="709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6DC59F" w14:textId="77777777" w:rsidR="00883359" w:rsidRDefault="00883359" w:rsidP="00280D07">
      <w:r>
        <w:separator/>
      </w:r>
    </w:p>
  </w:endnote>
  <w:endnote w:type="continuationSeparator" w:id="0">
    <w:p w14:paraId="2A3DCF2B" w14:textId="77777777" w:rsidR="00883359" w:rsidRDefault="00883359" w:rsidP="00280D07">
      <w:r>
        <w:continuationSeparator/>
      </w:r>
    </w:p>
  </w:endnote>
  <w:endnote w:type="continuationNotice" w:id="1">
    <w:p w14:paraId="07E8B138" w14:textId="77777777" w:rsidR="00883359" w:rsidRDefault="0088335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NexaSlabHeavy">
    <w:altName w:val="Calibri"/>
    <w:charset w:val="4D"/>
    <w:family w:val="auto"/>
    <w:pitch w:val="default"/>
    <w:sig w:usb0="00000003" w:usb1="00000000" w:usb2="00000000" w:usb3="00000000" w:csb0="00000001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">
    <w:charset w:val="4D"/>
    <w:family w:val="swiss"/>
    <w:pitch w:val="variable"/>
    <w:sig w:usb0="800000AF" w:usb1="5000204A" w:usb2="00000000" w:usb3="00000000" w:csb0="0000009B" w:csb1="00000000"/>
  </w:font>
  <w:font w:name="Avenir Light">
    <w:charset w:val="4D"/>
    <w:family w:val="swiss"/>
    <w:pitch w:val="variable"/>
    <w:sig w:usb0="800000AF" w:usb1="5000204A" w:usb2="00000000" w:usb3="00000000" w:csb0="0000009B" w:csb1="00000000"/>
  </w:font>
  <w:font w:name="Avenir Black">
    <w:charset w:val="4D"/>
    <w:family w:val="swiss"/>
    <w:pitch w:val="variable"/>
    <w:sig w:usb0="800000AF" w:usb1="5000204A" w:usb2="00000000" w:usb3="00000000" w:csb0="0000009B" w:csb1="00000000"/>
  </w:font>
  <w:font w:name="ITC Zapf Dingbats Std">
    <w:altName w:val="Calibri"/>
    <w:panose1 w:val="00000000000000000000"/>
    <w:charset w:val="00"/>
    <w:family w:val="auto"/>
    <w:notTrueType/>
    <w:pitch w:val="variable"/>
    <w:sig w:usb0="80000003" w:usb1="0000E42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748AF" w14:textId="572A8524" w:rsidR="00C81045" w:rsidRPr="00955D66" w:rsidRDefault="00955D66" w:rsidP="00955D66">
    <w:pPr>
      <w:tabs>
        <w:tab w:val="left" w:pos="6237"/>
      </w:tabs>
      <w:jc w:val="right"/>
      <w:rPr>
        <w:sz w:val="16"/>
        <w:szCs w:val="16"/>
      </w:rPr>
    </w:pPr>
    <w:r w:rsidRPr="00E0528B">
      <w:rPr>
        <w:i/>
        <w:iCs/>
        <w:sz w:val="16"/>
        <w:szCs w:val="16"/>
      </w:rPr>
      <w:t>Versie 1.0</w:t>
    </w:r>
    <w:r>
      <w:tab/>
    </w:r>
    <w:r w:rsidRPr="00FE3105">
      <w:rPr>
        <w:sz w:val="16"/>
        <w:szCs w:val="16"/>
      </w:rPr>
      <w:t xml:space="preserve">Pagina </w:t>
    </w:r>
    <w:r w:rsidRPr="00FE3105">
      <w:rPr>
        <w:sz w:val="16"/>
        <w:szCs w:val="16"/>
      </w:rPr>
      <w:fldChar w:fldCharType="begin"/>
    </w:r>
    <w:r w:rsidRPr="00FE3105">
      <w:rPr>
        <w:sz w:val="16"/>
        <w:szCs w:val="16"/>
      </w:rPr>
      <w:instrText>PAGE  \* Arabic  \* MERGEFORMAT</w:instrText>
    </w:r>
    <w:r w:rsidRPr="00FE3105">
      <w:rPr>
        <w:sz w:val="16"/>
        <w:szCs w:val="16"/>
      </w:rPr>
      <w:fldChar w:fldCharType="separate"/>
    </w:r>
    <w:r>
      <w:rPr>
        <w:sz w:val="16"/>
        <w:szCs w:val="16"/>
      </w:rPr>
      <w:t>1</w:t>
    </w:r>
    <w:r w:rsidRPr="00FE3105">
      <w:rPr>
        <w:sz w:val="16"/>
        <w:szCs w:val="16"/>
      </w:rPr>
      <w:fldChar w:fldCharType="end"/>
    </w:r>
    <w:r w:rsidRPr="00FE3105">
      <w:rPr>
        <w:sz w:val="16"/>
        <w:szCs w:val="16"/>
      </w:rPr>
      <w:t xml:space="preserve"> van </w:t>
    </w:r>
    <w:r w:rsidRPr="00FE3105">
      <w:rPr>
        <w:sz w:val="16"/>
        <w:szCs w:val="16"/>
      </w:rPr>
      <w:fldChar w:fldCharType="begin"/>
    </w:r>
    <w:r w:rsidRPr="00FE3105">
      <w:rPr>
        <w:sz w:val="16"/>
        <w:szCs w:val="16"/>
      </w:rPr>
      <w:instrText>NUMPAGES \ * Arabisch \ * MERGEFORMAT</w:instrText>
    </w:r>
    <w:r w:rsidRPr="00FE3105">
      <w:rPr>
        <w:sz w:val="16"/>
        <w:szCs w:val="16"/>
      </w:rPr>
      <w:fldChar w:fldCharType="separate"/>
    </w:r>
    <w:r>
      <w:rPr>
        <w:sz w:val="16"/>
        <w:szCs w:val="16"/>
      </w:rPr>
      <w:t>2</w:t>
    </w:r>
    <w:r w:rsidRPr="00FE3105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507A09" w14:textId="77777777" w:rsidR="00883359" w:rsidRDefault="00883359" w:rsidP="00280D07">
      <w:r>
        <w:separator/>
      </w:r>
    </w:p>
  </w:footnote>
  <w:footnote w:type="continuationSeparator" w:id="0">
    <w:p w14:paraId="46918EE5" w14:textId="77777777" w:rsidR="00883359" w:rsidRDefault="00883359" w:rsidP="00280D07">
      <w:r>
        <w:continuationSeparator/>
      </w:r>
    </w:p>
  </w:footnote>
  <w:footnote w:type="continuationNotice" w:id="1">
    <w:p w14:paraId="4BF61E79" w14:textId="77777777" w:rsidR="00883359" w:rsidRDefault="0088335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inanummer"/>
      </w:rPr>
      <w:id w:val="1759561052"/>
      <w:docPartObj>
        <w:docPartGallery w:val="Page Numbers (Top of Page)"/>
        <w:docPartUnique/>
      </w:docPartObj>
    </w:sdtPr>
    <w:sdtEndPr>
      <w:rPr>
        <w:rStyle w:val="Paginanummer"/>
      </w:rPr>
    </w:sdtEndPr>
    <w:sdtContent>
      <w:p w14:paraId="23964F51" w14:textId="1FE7ED8C" w:rsidR="003B4B24" w:rsidRDefault="003B4B24" w:rsidP="006118D3">
        <w:pPr>
          <w:pStyle w:val="Kop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 w:rsidR="00E07ABC"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586DA134" w14:textId="77777777" w:rsidR="003B4B24" w:rsidRDefault="003B4B24" w:rsidP="003B4B24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23E6E" w14:textId="5281232C" w:rsidR="007C6A4D" w:rsidRDefault="00AF136D" w:rsidP="003B4B24">
    <w:pPr>
      <w:pStyle w:val="Koptekst"/>
      <w:ind w:right="360"/>
    </w:pPr>
    <w:r>
      <w:rPr>
        <w:rFonts w:ascii="Calibri" w:hAnsi="Calibri" w:cstheme="minorHAnsi"/>
        <w:b/>
        <w:bCs/>
        <w:color w:val="FFFFFF" w:themeColor="background1"/>
        <w:sz w:val="32"/>
        <w:szCs w:val="32"/>
      </w:rPr>
      <w:br/>
      <w:t>K</w:t>
    </w:r>
    <w:r w:rsidRPr="004A0309">
      <w:rPr>
        <w:rFonts w:ascii="Calibri" w:hAnsi="Calibri" w:cstheme="minorHAnsi"/>
        <w:b/>
        <w:bCs/>
        <w:color w:val="FFFFFF" w:themeColor="background1"/>
        <w:sz w:val="32"/>
        <w:szCs w:val="32"/>
      </w:rPr>
      <w:t xml:space="preserve">ijkwijzer </w:t>
    </w:r>
    <w:r>
      <w:rPr>
        <w:noProof/>
      </w:rPr>
      <w:drawing>
        <wp:anchor distT="0" distB="0" distL="114300" distR="114300" simplePos="0" relativeHeight="251658241" behindDoc="1" locked="0" layoutInCell="1" allowOverlap="1" wp14:anchorId="1793CA8C" wp14:editId="1BCE0FF7">
          <wp:simplePos x="0" y="0"/>
          <wp:positionH relativeFrom="page">
            <wp:posOffset>152400</wp:posOffset>
          </wp:positionH>
          <wp:positionV relativeFrom="page">
            <wp:posOffset>152400</wp:posOffset>
          </wp:positionV>
          <wp:extent cx="7572587" cy="10706400"/>
          <wp:effectExtent l="0" t="0" r="9525" b="0"/>
          <wp:wrapNone/>
          <wp:docPr id="127747148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452927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587" cy="107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4199">
      <w:rPr>
        <w:noProof/>
      </w:rPr>
      <w:drawing>
        <wp:anchor distT="0" distB="0" distL="114300" distR="114300" simplePos="0" relativeHeight="251658240" behindDoc="1" locked="0" layoutInCell="1" allowOverlap="1" wp14:anchorId="104AFA5D" wp14:editId="2773696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4400" cy="10706400"/>
          <wp:effectExtent l="0" t="0" r="0" b="0"/>
          <wp:wrapNone/>
          <wp:docPr id="1219395840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452927" name="Afbeelding 134445292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>
      <w:rPr>
        <w:rFonts w:ascii="Calibri" w:hAnsi="Calibri" w:cstheme="minorHAnsi"/>
        <w:b/>
        <w:bCs/>
        <w:color w:val="FFFFFF" w:themeColor="background1"/>
        <w:sz w:val="32"/>
        <w:szCs w:val="32"/>
      </w:rPr>
      <w:t>grej</w:t>
    </w:r>
    <w:proofErr w:type="spellEnd"/>
    <w:r>
      <w:rPr>
        <w:rFonts w:ascii="Calibri" w:hAnsi="Calibri" w:cstheme="minorHAnsi"/>
        <w:b/>
        <w:bCs/>
        <w:color w:val="FFFFFF" w:themeColor="background1"/>
        <w:sz w:val="32"/>
        <w:szCs w:val="32"/>
      </w:rPr>
      <w:t xml:space="preserve"> van Staal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DE43BE"/>
    <w:multiLevelType w:val="multilevel"/>
    <w:tmpl w:val="3EE42932"/>
    <w:styleLink w:val="Huidigelij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4664D2"/>
    <w:multiLevelType w:val="hybridMultilevel"/>
    <w:tmpl w:val="6B422780"/>
    <w:lvl w:ilvl="0" w:tplc="CDD02CA2">
      <w:start w:val="1"/>
      <w:numFmt w:val="bullet"/>
      <w:pStyle w:val="PGVTabelplatopsomm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43563"/>
    <w:multiLevelType w:val="hybridMultilevel"/>
    <w:tmpl w:val="30544E64"/>
    <w:lvl w:ilvl="0" w:tplc="FFFFFFFF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7113F4C"/>
    <w:multiLevelType w:val="hybridMultilevel"/>
    <w:tmpl w:val="9E361B42"/>
    <w:lvl w:ilvl="0" w:tplc="0772E24C">
      <w:start w:val="1"/>
      <w:numFmt w:val="bullet"/>
      <w:pStyle w:val="Tabelplatopsomming"/>
      <w:lvlText w:val=""/>
      <w:lvlJc w:val="left"/>
      <w:pPr>
        <w:ind w:left="0" w:firstLine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B80AA2"/>
    <w:multiLevelType w:val="hybridMultilevel"/>
    <w:tmpl w:val="30544E64"/>
    <w:lvl w:ilvl="0" w:tplc="339E8E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DA1849"/>
    <w:multiLevelType w:val="hybridMultilevel"/>
    <w:tmpl w:val="9DD460C2"/>
    <w:lvl w:ilvl="0" w:tplc="C66A6A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5101754">
    <w:abstractNumId w:val="1"/>
  </w:num>
  <w:num w:numId="2" w16cid:durableId="395858357">
    <w:abstractNumId w:val="0"/>
  </w:num>
  <w:num w:numId="3" w16cid:durableId="850148904">
    <w:abstractNumId w:val="3"/>
  </w:num>
  <w:num w:numId="4" w16cid:durableId="1386637814">
    <w:abstractNumId w:val="5"/>
  </w:num>
  <w:num w:numId="5" w16cid:durableId="104422476">
    <w:abstractNumId w:val="4"/>
  </w:num>
  <w:num w:numId="6" w16cid:durableId="1573806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formatting="1" w:enforcement="1"/>
  <w:defaultTabStop w:val="284"/>
  <w:hyphenationZone w:val="425"/>
  <w:drawingGridHorizontalSpacing w:val="110"/>
  <w:drawingGridVerticalSpacing w:val="299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199"/>
    <w:rsid w:val="000009A3"/>
    <w:rsid w:val="0001025E"/>
    <w:rsid w:val="00017343"/>
    <w:rsid w:val="0002173B"/>
    <w:rsid w:val="00031107"/>
    <w:rsid w:val="00032916"/>
    <w:rsid w:val="000522D0"/>
    <w:rsid w:val="00072C7B"/>
    <w:rsid w:val="000770B7"/>
    <w:rsid w:val="000870B0"/>
    <w:rsid w:val="00094432"/>
    <w:rsid w:val="0009731A"/>
    <w:rsid w:val="00097503"/>
    <w:rsid w:val="000B3B7F"/>
    <w:rsid w:val="000B4402"/>
    <w:rsid w:val="000C3EFA"/>
    <w:rsid w:val="000E2E90"/>
    <w:rsid w:val="00102313"/>
    <w:rsid w:val="00107CFA"/>
    <w:rsid w:val="0013402A"/>
    <w:rsid w:val="00135721"/>
    <w:rsid w:val="00146266"/>
    <w:rsid w:val="001617B0"/>
    <w:rsid w:val="00170478"/>
    <w:rsid w:val="0017523D"/>
    <w:rsid w:val="001D2DC1"/>
    <w:rsid w:val="001E2018"/>
    <w:rsid w:val="002012FC"/>
    <w:rsid w:val="0021590B"/>
    <w:rsid w:val="00221E72"/>
    <w:rsid w:val="00224199"/>
    <w:rsid w:val="0024070E"/>
    <w:rsid w:val="002717DC"/>
    <w:rsid w:val="00280D07"/>
    <w:rsid w:val="002B3222"/>
    <w:rsid w:val="002E15C8"/>
    <w:rsid w:val="002E1B1A"/>
    <w:rsid w:val="002E79C7"/>
    <w:rsid w:val="002F474B"/>
    <w:rsid w:val="002F6CDD"/>
    <w:rsid w:val="0030776A"/>
    <w:rsid w:val="0032092D"/>
    <w:rsid w:val="00321F1A"/>
    <w:rsid w:val="003234B3"/>
    <w:rsid w:val="00325CA5"/>
    <w:rsid w:val="00332D4F"/>
    <w:rsid w:val="00335D09"/>
    <w:rsid w:val="00341ADC"/>
    <w:rsid w:val="00346554"/>
    <w:rsid w:val="00347A01"/>
    <w:rsid w:val="0036083B"/>
    <w:rsid w:val="003735ED"/>
    <w:rsid w:val="00381EFD"/>
    <w:rsid w:val="00383678"/>
    <w:rsid w:val="00396B89"/>
    <w:rsid w:val="003A1A4C"/>
    <w:rsid w:val="003A224D"/>
    <w:rsid w:val="003B3439"/>
    <w:rsid w:val="003B4B24"/>
    <w:rsid w:val="003C7F99"/>
    <w:rsid w:val="00442B12"/>
    <w:rsid w:val="00445D76"/>
    <w:rsid w:val="0046130D"/>
    <w:rsid w:val="00472E7B"/>
    <w:rsid w:val="004A0494"/>
    <w:rsid w:val="004A7C24"/>
    <w:rsid w:val="004B66F8"/>
    <w:rsid w:val="004C12E3"/>
    <w:rsid w:val="004D6F60"/>
    <w:rsid w:val="004E67CA"/>
    <w:rsid w:val="00501C7E"/>
    <w:rsid w:val="00522861"/>
    <w:rsid w:val="005308AB"/>
    <w:rsid w:val="00534E34"/>
    <w:rsid w:val="0055244F"/>
    <w:rsid w:val="005551A4"/>
    <w:rsid w:val="00581039"/>
    <w:rsid w:val="005A16E6"/>
    <w:rsid w:val="005B63E7"/>
    <w:rsid w:val="005B6412"/>
    <w:rsid w:val="005D1F2E"/>
    <w:rsid w:val="005F6738"/>
    <w:rsid w:val="005F6DF7"/>
    <w:rsid w:val="00602607"/>
    <w:rsid w:val="00620F18"/>
    <w:rsid w:val="00627EB6"/>
    <w:rsid w:val="00642D51"/>
    <w:rsid w:val="00656720"/>
    <w:rsid w:val="00662E46"/>
    <w:rsid w:val="006A1EEB"/>
    <w:rsid w:val="006E24C5"/>
    <w:rsid w:val="006F0FE2"/>
    <w:rsid w:val="00712C97"/>
    <w:rsid w:val="0072460A"/>
    <w:rsid w:val="00726772"/>
    <w:rsid w:val="00727E25"/>
    <w:rsid w:val="0073752B"/>
    <w:rsid w:val="00745263"/>
    <w:rsid w:val="0075204C"/>
    <w:rsid w:val="00753987"/>
    <w:rsid w:val="00753DD0"/>
    <w:rsid w:val="007553D2"/>
    <w:rsid w:val="00763DC8"/>
    <w:rsid w:val="00772670"/>
    <w:rsid w:val="0077707F"/>
    <w:rsid w:val="00780F92"/>
    <w:rsid w:val="00787DDC"/>
    <w:rsid w:val="007C227C"/>
    <w:rsid w:val="007C61A8"/>
    <w:rsid w:val="007C6A4D"/>
    <w:rsid w:val="007D7EFB"/>
    <w:rsid w:val="007F550F"/>
    <w:rsid w:val="007F7D7C"/>
    <w:rsid w:val="00825131"/>
    <w:rsid w:val="00841422"/>
    <w:rsid w:val="008512B6"/>
    <w:rsid w:val="00857D8E"/>
    <w:rsid w:val="0086049B"/>
    <w:rsid w:val="00864CBE"/>
    <w:rsid w:val="00881976"/>
    <w:rsid w:val="00883359"/>
    <w:rsid w:val="00886386"/>
    <w:rsid w:val="00886513"/>
    <w:rsid w:val="00896E21"/>
    <w:rsid w:val="008A1919"/>
    <w:rsid w:val="008A1B2B"/>
    <w:rsid w:val="008B1BBB"/>
    <w:rsid w:val="008C2430"/>
    <w:rsid w:val="008E2995"/>
    <w:rsid w:val="008F46B9"/>
    <w:rsid w:val="009054EF"/>
    <w:rsid w:val="009069D2"/>
    <w:rsid w:val="009226EE"/>
    <w:rsid w:val="009339CB"/>
    <w:rsid w:val="00951E03"/>
    <w:rsid w:val="00954084"/>
    <w:rsid w:val="009559CC"/>
    <w:rsid w:val="00955D66"/>
    <w:rsid w:val="00966541"/>
    <w:rsid w:val="0098254C"/>
    <w:rsid w:val="0098726C"/>
    <w:rsid w:val="009A4FC9"/>
    <w:rsid w:val="009A6056"/>
    <w:rsid w:val="009F6826"/>
    <w:rsid w:val="009F76D4"/>
    <w:rsid w:val="00A02EAB"/>
    <w:rsid w:val="00A07986"/>
    <w:rsid w:val="00A12E64"/>
    <w:rsid w:val="00A24A4C"/>
    <w:rsid w:val="00A61A8F"/>
    <w:rsid w:val="00A654AA"/>
    <w:rsid w:val="00A7480E"/>
    <w:rsid w:val="00AA5082"/>
    <w:rsid w:val="00AA557E"/>
    <w:rsid w:val="00AB2096"/>
    <w:rsid w:val="00AD5334"/>
    <w:rsid w:val="00AE1130"/>
    <w:rsid w:val="00AF136D"/>
    <w:rsid w:val="00AF2428"/>
    <w:rsid w:val="00B20C23"/>
    <w:rsid w:val="00B40794"/>
    <w:rsid w:val="00B42C54"/>
    <w:rsid w:val="00B453AD"/>
    <w:rsid w:val="00B46817"/>
    <w:rsid w:val="00B51F58"/>
    <w:rsid w:val="00BA345C"/>
    <w:rsid w:val="00BA7604"/>
    <w:rsid w:val="00BB1F03"/>
    <w:rsid w:val="00BD29B4"/>
    <w:rsid w:val="00BE20E9"/>
    <w:rsid w:val="00C01488"/>
    <w:rsid w:val="00C06C01"/>
    <w:rsid w:val="00C10C10"/>
    <w:rsid w:val="00C33DDA"/>
    <w:rsid w:val="00C34FAD"/>
    <w:rsid w:val="00C404A4"/>
    <w:rsid w:val="00C47F5B"/>
    <w:rsid w:val="00C52837"/>
    <w:rsid w:val="00C64B5F"/>
    <w:rsid w:val="00C72F15"/>
    <w:rsid w:val="00C81045"/>
    <w:rsid w:val="00C87B78"/>
    <w:rsid w:val="00C905F4"/>
    <w:rsid w:val="00C9223B"/>
    <w:rsid w:val="00C93050"/>
    <w:rsid w:val="00CA24D1"/>
    <w:rsid w:val="00CA3FA7"/>
    <w:rsid w:val="00CC2A85"/>
    <w:rsid w:val="00CC6D62"/>
    <w:rsid w:val="00CD6144"/>
    <w:rsid w:val="00CE613E"/>
    <w:rsid w:val="00CF03BE"/>
    <w:rsid w:val="00CF2639"/>
    <w:rsid w:val="00D253C4"/>
    <w:rsid w:val="00D40DD2"/>
    <w:rsid w:val="00D46B99"/>
    <w:rsid w:val="00D56D42"/>
    <w:rsid w:val="00D5730E"/>
    <w:rsid w:val="00D81483"/>
    <w:rsid w:val="00D81B34"/>
    <w:rsid w:val="00D823CB"/>
    <w:rsid w:val="00D82DC5"/>
    <w:rsid w:val="00D84E3D"/>
    <w:rsid w:val="00D85FBE"/>
    <w:rsid w:val="00D96C6A"/>
    <w:rsid w:val="00DA1994"/>
    <w:rsid w:val="00DB2B71"/>
    <w:rsid w:val="00DB4F96"/>
    <w:rsid w:val="00DC2E56"/>
    <w:rsid w:val="00DC7245"/>
    <w:rsid w:val="00DD69E7"/>
    <w:rsid w:val="00E07ABC"/>
    <w:rsid w:val="00E2140D"/>
    <w:rsid w:val="00E30C61"/>
    <w:rsid w:val="00E55147"/>
    <w:rsid w:val="00E55E71"/>
    <w:rsid w:val="00E80601"/>
    <w:rsid w:val="00E81A89"/>
    <w:rsid w:val="00E85B44"/>
    <w:rsid w:val="00E913A7"/>
    <w:rsid w:val="00EA1516"/>
    <w:rsid w:val="00EC06C9"/>
    <w:rsid w:val="00EC355E"/>
    <w:rsid w:val="00EC39E5"/>
    <w:rsid w:val="00ED2607"/>
    <w:rsid w:val="00ED7557"/>
    <w:rsid w:val="00EE25E4"/>
    <w:rsid w:val="00EE6FF9"/>
    <w:rsid w:val="00EF4523"/>
    <w:rsid w:val="00EF736B"/>
    <w:rsid w:val="00F04765"/>
    <w:rsid w:val="00F2173C"/>
    <w:rsid w:val="00F27742"/>
    <w:rsid w:val="00F43EF2"/>
    <w:rsid w:val="00F51FEF"/>
    <w:rsid w:val="00F856AC"/>
    <w:rsid w:val="00F87896"/>
    <w:rsid w:val="00FA00AD"/>
    <w:rsid w:val="00FA5BEF"/>
    <w:rsid w:val="00FF0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01CCC6"/>
  <w15:chartTrackingRefBased/>
  <w15:docId w15:val="{592B832E-B62A-4516-A3B5-0BD2BA991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D2DC1"/>
    <w:pPr>
      <w:tabs>
        <w:tab w:val="left" w:pos="284"/>
      </w:tabs>
      <w:suppressAutoHyphens/>
      <w:autoSpaceDE w:val="0"/>
      <w:autoSpaceDN w:val="0"/>
      <w:adjustRightInd w:val="0"/>
      <w:snapToGrid w:val="0"/>
      <w:spacing w:line="260" w:lineRule="atLeast"/>
      <w:textAlignment w:val="center"/>
    </w:pPr>
    <w:rPr>
      <w:rFonts w:ascii="Calibri Light" w:hAnsi="Calibri Light" w:cstheme="majorHAnsi"/>
      <w:color w:val="000000"/>
      <w:kern w:val="0"/>
      <w:sz w:val="20"/>
      <w:szCs w:val="20"/>
    </w:rPr>
  </w:style>
  <w:style w:type="paragraph" w:styleId="Kop1">
    <w:name w:val="heading 1"/>
    <w:basedOn w:val="Subkop"/>
    <w:next w:val="Standaard"/>
    <w:link w:val="Kop1Char"/>
    <w:uiPriority w:val="9"/>
    <w:qFormat/>
    <w:rsid w:val="00E2140D"/>
    <w:pPr>
      <w:spacing w:after="120"/>
      <w:outlineLvl w:val="0"/>
    </w:pPr>
    <w:rPr>
      <w:rFonts w:ascii="Calibri" w:hAnsi="Calibri" w:cstheme="minorHAnsi"/>
      <w:b/>
      <w:bCs/>
      <w:color w:val="DD3B74"/>
      <w:sz w:val="24"/>
      <w:szCs w:val="24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82D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82DC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82D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82DC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82DC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82DC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82DC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82DC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2140D"/>
    <w:rPr>
      <w:rFonts w:ascii="Calibri" w:hAnsi="Calibri" w:cstheme="minorHAnsi"/>
      <w:b/>
      <w:bCs/>
      <w:color w:val="DD3B74"/>
      <w:kern w:val="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82D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82DC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82DC5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82DC5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82DC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82DC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82DC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82DC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rsid w:val="00D82D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82D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rsid w:val="00D82DC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82D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rsid w:val="00D82D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82DC5"/>
    <w:rPr>
      <w:rFonts w:eastAsiaTheme="minorEastAsia"/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rsid w:val="00D82DC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rsid w:val="00D82DC5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D82D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82DC5"/>
    <w:rPr>
      <w:rFonts w:eastAsiaTheme="minorEastAsia"/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rsid w:val="00D82DC5"/>
    <w:rPr>
      <w:b/>
      <w:bCs/>
      <w:smallCaps/>
      <w:color w:val="2F5496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D82DC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DC5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F856A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856AC"/>
    <w:rPr>
      <w:rFonts w:ascii="Calibri Light" w:hAnsi="Calibri Light" w:cstheme="majorHAnsi"/>
      <w:color w:val="000000"/>
      <w:kern w:val="0"/>
      <w:sz w:val="20"/>
      <w:szCs w:val="20"/>
    </w:rPr>
  </w:style>
  <w:style w:type="paragraph" w:customStyle="1" w:styleId="Subkop">
    <w:name w:val="Subkop"/>
    <w:basedOn w:val="Standaard"/>
    <w:uiPriority w:val="99"/>
    <w:rsid w:val="00107CFA"/>
    <w:pPr>
      <w:keepNext/>
      <w:tabs>
        <w:tab w:val="left" w:pos="227"/>
        <w:tab w:val="left" w:pos="1652"/>
        <w:tab w:val="right" w:pos="2700"/>
      </w:tabs>
      <w:spacing w:line="280" w:lineRule="atLeast"/>
    </w:pPr>
    <w:rPr>
      <w:rFonts w:ascii="NexaSlabHeavy" w:hAnsi="NexaSlabHeavy" w:cs="NexaSlabHeavy"/>
      <w:sz w:val="22"/>
      <w:szCs w:val="22"/>
    </w:rPr>
  </w:style>
  <w:style w:type="paragraph" w:customStyle="1" w:styleId="Tabelplat">
    <w:name w:val="Tabel_plat"/>
    <w:basedOn w:val="Geenalineastijl"/>
    <w:uiPriority w:val="99"/>
    <w:qFormat/>
    <w:rsid w:val="00280D07"/>
    <w:pPr>
      <w:tabs>
        <w:tab w:val="left" w:pos="170"/>
        <w:tab w:val="left" w:pos="1652"/>
        <w:tab w:val="right" w:pos="2700"/>
      </w:tabs>
      <w:snapToGrid w:val="0"/>
      <w:spacing w:line="240" w:lineRule="atLeast"/>
    </w:pPr>
    <w:rPr>
      <w:rFonts w:ascii="Calibri Light" w:hAnsi="Calibri Light" w:cs="Avenir Medium"/>
      <w:sz w:val="20"/>
    </w:rPr>
  </w:style>
  <w:style w:type="paragraph" w:customStyle="1" w:styleId="Tabelplatopsomming">
    <w:name w:val="Tabel_plat_opsomming"/>
    <w:basedOn w:val="Tabelplat"/>
    <w:uiPriority w:val="99"/>
    <w:qFormat/>
    <w:rsid w:val="00280D07"/>
    <w:pPr>
      <w:numPr>
        <w:numId w:val="3"/>
      </w:numPr>
      <w:tabs>
        <w:tab w:val="clear" w:pos="170"/>
        <w:tab w:val="clear" w:pos="1652"/>
        <w:tab w:val="clear" w:pos="2700"/>
        <w:tab w:val="left" w:pos="284"/>
      </w:tabs>
      <w:ind w:left="284" w:hanging="284"/>
    </w:pPr>
    <w:rPr>
      <w:rFonts w:cstheme="majorHAnsi"/>
      <w:szCs w:val="20"/>
    </w:rPr>
  </w:style>
  <w:style w:type="character" w:customStyle="1" w:styleId="Tabellinks">
    <w:name w:val="Tabel_links"/>
    <w:basedOn w:val="Standaardalinea-lettertype"/>
    <w:uiPriority w:val="1"/>
    <w:rsid w:val="00951E03"/>
    <w:rPr>
      <w:rFonts w:ascii="Avenir Medium" w:hAnsi="Avenir Medium"/>
      <w:b w:val="0"/>
      <w:i w:val="0"/>
    </w:rPr>
  </w:style>
  <w:style w:type="character" w:styleId="Nadruk">
    <w:name w:val="Emphasis"/>
    <w:basedOn w:val="Standaardalinea-lettertype"/>
    <w:uiPriority w:val="20"/>
    <w:qFormat/>
    <w:rsid w:val="00951E03"/>
    <w:rPr>
      <w:i/>
      <w:iCs/>
    </w:rPr>
  </w:style>
  <w:style w:type="paragraph" w:customStyle="1" w:styleId="PGVPlat">
    <w:name w:val="PGV_Plat"/>
    <w:basedOn w:val="Standaard"/>
    <w:uiPriority w:val="99"/>
    <w:rsid w:val="00DC7245"/>
    <w:pPr>
      <w:tabs>
        <w:tab w:val="clear" w:pos="284"/>
        <w:tab w:val="left" w:pos="283"/>
      </w:tabs>
    </w:pPr>
    <w:rPr>
      <w:rFonts w:cs="Avenir"/>
    </w:rPr>
  </w:style>
  <w:style w:type="paragraph" w:customStyle="1" w:styleId="Geenalineastijl">
    <w:name w:val="[Geen alineastijl]"/>
    <w:rsid w:val="00DC7245"/>
    <w:pPr>
      <w:autoSpaceDE w:val="0"/>
      <w:autoSpaceDN w:val="0"/>
      <w:adjustRightInd w:val="0"/>
      <w:spacing w:line="288" w:lineRule="auto"/>
      <w:textAlignment w:val="center"/>
    </w:pPr>
    <w:rPr>
      <w:rFonts w:ascii="Avenir Medium" w:hAnsi="Avenir Medium"/>
      <w:color w:val="000000"/>
      <w:kern w:val="0"/>
    </w:rPr>
  </w:style>
  <w:style w:type="paragraph" w:customStyle="1" w:styleId="PGVTabellinks">
    <w:name w:val="PGV_Tabel_links"/>
    <w:basedOn w:val="Geenalineastijl"/>
    <w:uiPriority w:val="99"/>
    <w:rsid w:val="00DC7245"/>
    <w:pPr>
      <w:tabs>
        <w:tab w:val="left" w:pos="170"/>
        <w:tab w:val="left" w:pos="1652"/>
        <w:tab w:val="right" w:pos="2700"/>
      </w:tabs>
      <w:suppressAutoHyphens/>
      <w:spacing w:line="200" w:lineRule="atLeast"/>
    </w:pPr>
    <w:rPr>
      <w:rFonts w:cs="Avenir Medium"/>
      <w:sz w:val="18"/>
      <w:szCs w:val="18"/>
    </w:rPr>
  </w:style>
  <w:style w:type="paragraph" w:customStyle="1" w:styleId="PGVTabelplatopsomming">
    <w:name w:val="PGV_Tabelplat_opsomming"/>
    <w:basedOn w:val="Geenalineastijl"/>
    <w:uiPriority w:val="99"/>
    <w:rsid w:val="00DC7245"/>
    <w:pPr>
      <w:numPr>
        <w:numId w:val="1"/>
      </w:numPr>
      <w:suppressAutoHyphens/>
      <w:spacing w:line="200" w:lineRule="atLeast"/>
    </w:pPr>
    <w:rPr>
      <w:rFonts w:ascii="Avenir Light" w:hAnsi="Avenir Light" w:cs="Avenir Light"/>
      <w:sz w:val="18"/>
      <w:szCs w:val="18"/>
    </w:rPr>
  </w:style>
  <w:style w:type="paragraph" w:customStyle="1" w:styleId="Tabellesmenuweek">
    <w:name w:val="Tabel_lesmenu_week"/>
    <w:basedOn w:val="Geenalineastijl"/>
    <w:uiPriority w:val="99"/>
    <w:rsid w:val="00170478"/>
    <w:pPr>
      <w:tabs>
        <w:tab w:val="right" w:pos="2700"/>
      </w:tabs>
      <w:suppressAutoHyphens/>
      <w:spacing w:line="180" w:lineRule="atLeast"/>
    </w:pPr>
    <w:rPr>
      <w:rFonts w:ascii="Avenir Black" w:hAnsi="Avenir Black" w:cs="Avenir Black"/>
      <w:color w:val="FFFFFF"/>
      <w:sz w:val="17"/>
      <w:szCs w:val="17"/>
    </w:rPr>
  </w:style>
  <w:style w:type="paragraph" w:customStyle="1" w:styleId="Tabellesdoeldomein">
    <w:name w:val="Tabel_lesdoel_domein"/>
    <w:basedOn w:val="Geenalineastijl"/>
    <w:uiPriority w:val="99"/>
    <w:rsid w:val="00170478"/>
    <w:pPr>
      <w:tabs>
        <w:tab w:val="right" w:pos="2700"/>
      </w:tabs>
      <w:suppressAutoHyphens/>
      <w:spacing w:line="180" w:lineRule="atLeast"/>
    </w:pPr>
    <w:rPr>
      <w:rFonts w:cs="Avenir Medium"/>
      <w:color w:val="FFFFFF"/>
      <w:w w:val="90"/>
      <w:sz w:val="17"/>
      <w:szCs w:val="17"/>
    </w:rPr>
  </w:style>
  <w:style w:type="paragraph" w:customStyle="1" w:styleId="Tabellesmenuplat">
    <w:name w:val="Tabel_lesmenu_plat"/>
    <w:basedOn w:val="Geenalineastijl"/>
    <w:uiPriority w:val="99"/>
    <w:rsid w:val="00170478"/>
    <w:pPr>
      <w:tabs>
        <w:tab w:val="right" w:pos="2700"/>
      </w:tabs>
      <w:suppressAutoHyphens/>
      <w:spacing w:line="180" w:lineRule="atLeast"/>
    </w:pPr>
    <w:rPr>
      <w:rFonts w:ascii="Avenir Light" w:hAnsi="Avenir Light" w:cs="Avenir Light"/>
      <w:sz w:val="17"/>
      <w:szCs w:val="17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F7D7C"/>
    <w:rPr>
      <w:sz w:val="16"/>
      <w:szCs w:val="16"/>
    </w:rPr>
  </w:style>
  <w:style w:type="paragraph" w:customStyle="1" w:styleId="Tabelkop">
    <w:name w:val="Tabel_kop"/>
    <w:basedOn w:val="Tabelplat"/>
    <w:qFormat/>
    <w:rsid w:val="00280D07"/>
    <w:rPr>
      <w:rFonts w:ascii="Calibri" w:hAnsi="Calibri" w:cstheme="minorHAnsi"/>
      <w:b/>
      <w:szCs w:val="20"/>
    </w:rPr>
  </w:style>
  <w:style w:type="paragraph" w:customStyle="1" w:styleId="Tabelsubkop">
    <w:name w:val="Tabel_subkop"/>
    <w:basedOn w:val="Geenalineastijl"/>
    <w:qFormat/>
    <w:rsid w:val="00C06C01"/>
    <w:pPr>
      <w:snapToGrid w:val="0"/>
      <w:spacing w:line="240" w:lineRule="atLeast"/>
    </w:pPr>
    <w:rPr>
      <w:rFonts w:ascii="Calibri" w:hAnsi="Calibri"/>
      <w:b/>
      <w:color w:val="FFFFFF" w:themeColor="background1"/>
      <w:sz w:val="19"/>
      <w:szCs w:val="19"/>
    </w:rPr>
  </w:style>
  <w:style w:type="paragraph" w:customStyle="1" w:styleId="Tabelplatklein">
    <w:name w:val="Tabel_plat_klein"/>
    <w:basedOn w:val="Geenalineastijl"/>
    <w:rsid w:val="00280D07"/>
    <w:pPr>
      <w:spacing w:line="200" w:lineRule="atLeast"/>
    </w:pPr>
    <w:rPr>
      <w:rFonts w:ascii="Calibri Light" w:hAnsi="Calibri Light" w:cstheme="majorHAnsi"/>
      <w:sz w:val="18"/>
      <w:szCs w:val="18"/>
    </w:rPr>
  </w:style>
  <w:style w:type="paragraph" w:customStyle="1" w:styleId="Tabelplatbold">
    <w:name w:val="Tabel_plat_bold"/>
    <w:basedOn w:val="Tabelplat"/>
    <w:rsid w:val="00280D07"/>
    <w:rPr>
      <w:rFonts w:ascii="Calibri" w:hAnsi="Calibri" w:cstheme="minorHAnsi"/>
      <w:b/>
      <w:bCs/>
      <w:szCs w:val="18"/>
    </w:rPr>
  </w:style>
  <w:style w:type="paragraph" w:customStyle="1" w:styleId="Onderschrift">
    <w:name w:val="Onderschrift"/>
    <w:basedOn w:val="Standaard"/>
    <w:qFormat/>
    <w:rsid w:val="00C06C01"/>
    <w:rPr>
      <w:i/>
      <w:sz w:val="17"/>
      <w:szCs w:val="17"/>
    </w:rPr>
  </w:style>
  <w:style w:type="character" w:customStyle="1" w:styleId="vinkjegroen">
    <w:name w:val="vinkje groen"/>
    <w:basedOn w:val="Standaardalinea-lettertype"/>
    <w:uiPriority w:val="1"/>
    <w:qFormat/>
    <w:rsid w:val="001D2DC1"/>
    <w:rPr>
      <w:rFonts w:ascii="ITC Zapf Dingbats Std" w:hAnsi="ITC Zapf Dingbats Std" w:cs="ITC Zapf Dingbats Std"/>
      <w:color w:val="00A56C"/>
      <w:position w:val="-4"/>
      <w:sz w:val="17"/>
      <w:szCs w:val="20"/>
    </w:rPr>
  </w:style>
  <w:style w:type="numbering" w:customStyle="1" w:styleId="Huidigelijst1">
    <w:name w:val="Huidige lijst1"/>
    <w:uiPriority w:val="99"/>
    <w:rsid w:val="005A16E6"/>
    <w:pPr>
      <w:numPr>
        <w:numId w:val="2"/>
      </w:numPr>
    </w:pPr>
  </w:style>
  <w:style w:type="character" w:styleId="Zwaar">
    <w:name w:val="Strong"/>
    <w:basedOn w:val="Standaardalinea-lettertype"/>
    <w:uiPriority w:val="22"/>
    <w:qFormat/>
    <w:rsid w:val="00A07986"/>
    <w:rPr>
      <w:b/>
      <w:bCs/>
    </w:rPr>
  </w:style>
  <w:style w:type="character" w:styleId="Paginanummer">
    <w:name w:val="page number"/>
    <w:basedOn w:val="Standaardalinea-lettertype"/>
    <w:uiPriority w:val="99"/>
    <w:semiHidden/>
    <w:unhideWhenUsed/>
    <w:rsid w:val="003B4B24"/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F7D7C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F7D7C"/>
    <w:rPr>
      <w:rFonts w:ascii="Calibri Light" w:hAnsi="Calibri Light" w:cstheme="majorHAnsi"/>
      <w:color w:val="000000"/>
      <w:kern w:val="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F7D7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F7D7C"/>
    <w:rPr>
      <w:rFonts w:ascii="Calibri Light" w:hAnsi="Calibri Light" w:cstheme="majorHAnsi"/>
      <w:b/>
      <w:bCs/>
      <w:color w:val="000000"/>
      <w:kern w:val="0"/>
      <w:sz w:val="20"/>
      <w:szCs w:val="20"/>
    </w:rPr>
  </w:style>
  <w:style w:type="paragraph" w:customStyle="1" w:styleId="Tabelplatlinks">
    <w:name w:val="Tabel_plat_links"/>
    <w:basedOn w:val="Tabelplat"/>
    <w:qFormat/>
    <w:rsid w:val="00102313"/>
    <w:rPr>
      <w:rFonts w:ascii="Calibri" w:hAnsi="Calibri"/>
      <w:lang w:val="en-US"/>
    </w:rPr>
  </w:style>
  <w:style w:type="paragraph" w:customStyle="1" w:styleId="BasicParagraph">
    <w:name w:val="[Basic Paragraph]"/>
    <w:basedOn w:val="Standaard"/>
    <w:uiPriority w:val="99"/>
    <w:rsid w:val="00620F18"/>
    <w:pPr>
      <w:widowControl w:val="0"/>
      <w:tabs>
        <w:tab w:val="clear" w:pos="284"/>
      </w:tabs>
      <w:suppressAutoHyphens w:val="0"/>
      <w:snapToGrid/>
      <w:spacing w:line="288" w:lineRule="auto"/>
    </w:pPr>
    <w:rPr>
      <w:rFonts w:ascii="MinionPro-Regular" w:eastAsiaTheme="minorEastAsia" w:hAnsi="MinionPro-Regular" w:cs="MinionPro-Regular"/>
      <w:sz w:val="24"/>
      <w:szCs w:val="24"/>
      <w14:ligatures w14:val="none"/>
    </w:rPr>
  </w:style>
  <w:style w:type="paragraph" w:styleId="Revisie">
    <w:name w:val="Revision"/>
    <w:hidden/>
    <w:uiPriority w:val="99"/>
    <w:semiHidden/>
    <w:rsid w:val="00EC355E"/>
    <w:rPr>
      <w:rFonts w:ascii="Calibri Light" w:hAnsi="Calibri Light" w:cstheme="majorHAnsi"/>
      <w:color w:val="000000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5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3BBAF8EF4FF44EA94B0DE019B8C125" ma:contentTypeVersion="21" ma:contentTypeDescription="Een nieuw document maken." ma:contentTypeScope="" ma:versionID="db100f43ad256f23a06a3fab66f55f04">
  <xsd:schema xmlns:xsd="http://www.w3.org/2001/XMLSchema" xmlns:xs="http://www.w3.org/2001/XMLSchema" xmlns:p="http://schemas.microsoft.com/office/2006/metadata/properties" xmlns:ns2="ae80e56e-179c-4191-8db1-8e8cbeaff6db" xmlns:ns3="106e684d-ba01-409f-a60d-08ca2e87d493" xmlns:ns4="f0974581-4bbf-443e-902f-14073e9fb4f6" targetNamespace="http://schemas.microsoft.com/office/2006/metadata/properties" ma:root="true" ma:fieldsID="38c42efe7b8bebdf6da32e5108677255" ns2:_="" ns3:_="" ns4:_="">
    <xsd:import namespace="ae80e56e-179c-4191-8db1-8e8cbeaff6db"/>
    <xsd:import namespace="106e684d-ba01-409f-a60d-08ca2e87d493"/>
    <xsd:import namespace="f0974581-4bbf-443e-902f-14073e9fb4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80e56e-179c-4191-8db1-8e8cbeaff6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4d49524a-21d1-44ef-b988-918b9b4337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6e684d-ba01-409f-a60d-08ca2e87d49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74581-4bbf-443e-902f-14073e9fb4f6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5ae5e973-5ad5-4a58-ad88-3f2f610dab25}" ma:internalName="TaxCatchAll" ma:showField="CatchAllData" ma:web="106e684d-ba01-409f-a60d-08ca2e87d4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 ma:index="8" ma:displayName="Opmerkingen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974581-4bbf-443e-902f-14073e9fb4f6" xsi:nil="true"/>
    <lcf76f155ced4ddcb4097134ff3c332f xmlns="ae80e56e-179c-4191-8db1-8e8cbeaff6d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F7189AE-444A-42C4-AB9A-9B93822F13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96B51E-A0C7-4D26-AC5E-E1392061329B}"/>
</file>

<file path=customXml/itemProps3.xml><?xml version="1.0" encoding="utf-8"?>
<ds:datastoreItem xmlns:ds="http://schemas.openxmlformats.org/officeDocument/2006/customXml" ds:itemID="{97DA32DB-10FE-4FE6-B1C4-6748D55C86CA}">
  <ds:schemaRefs>
    <ds:schemaRef ds:uri="106e684d-ba01-409f-a60d-08ca2e87d493"/>
    <ds:schemaRef ds:uri="http://purl.org/dc/terms/"/>
    <ds:schemaRef ds:uri="f0974581-4bbf-443e-902f-14073e9fb4f6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ae80e56e-179c-4191-8db1-8e8cbeaff6db"/>
    <ds:schemaRef ds:uri="http://purl.org/dc/dcmitype/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131</Words>
  <Characters>678</Characters>
  <Application>Microsoft Office Word</Application>
  <DocSecurity>0</DocSecurity>
  <Lines>48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>Klaar</dc:description>
  <cp:lastModifiedBy>Maurice Perdon</cp:lastModifiedBy>
  <cp:revision>4</cp:revision>
  <cp:lastPrinted>2024-08-29T11:48:00Z</cp:lastPrinted>
  <dcterms:created xsi:type="dcterms:W3CDTF">2024-10-22T14:04:00Z</dcterms:created>
  <dcterms:modified xsi:type="dcterms:W3CDTF">2024-10-24T10:58:00Z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0x010100FA3BBAF8EF4FF44EA94B0DE019B8C125</vt:lpwstr>
  </property>
  <property fmtid="{D5CDD505-2E9C-101B-9397-08002B2CF9AE}" pid="3" name="MediaServiceImageTags">
    <vt:lpwstr/>
  </property>
</Properties>
</file>