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C5BD7" w14:textId="77777777" w:rsidR="009C3647" w:rsidRPr="00B64D90" w:rsidRDefault="009C3647" w:rsidP="009C3647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</w:rPr>
      </w:pPr>
      <w:r w:rsidRPr="00B64D90">
        <w:rPr>
          <w:rStyle w:val="Paginanummer"/>
          <w:rFonts w:ascii="Verdana" w:hAnsi="Verdana"/>
          <w:sz w:val="16"/>
          <w:szCs w:val="16"/>
        </w:rPr>
        <w:fldChar w:fldCharType="begin"/>
      </w:r>
      <w:r w:rsidRPr="00B64D90">
        <w:rPr>
          <w:rStyle w:val="Paginanummer"/>
          <w:rFonts w:ascii="Verdana" w:hAnsi="Verdana"/>
          <w:sz w:val="16"/>
          <w:szCs w:val="16"/>
        </w:rPr>
        <w:instrText xml:space="preserve">PAGE  </w:instrText>
      </w:r>
      <w:r w:rsidRPr="00B64D90">
        <w:rPr>
          <w:rStyle w:val="Paginanummer"/>
          <w:rFonts w:ascii="Verdana" w:hAnsi="Verdana"/>
          <w:sz w:val="16"/>
          <w:szCs w:val="16"/>
        </w:rPr>
        <w:fldChar w:fldCharType="separate"/>
      </w:r>
      <w:r>
        <w:rPr>
          <w:rStyle w:val="Paginanummer"/>
          <w:rFonts w:ascii="Verdana" w:hAnsi="Verdana"/>
          <w:noProof/>
          <w:sz w:val="16"/>
          <w:szCs w:val="16"/>
        </w:rPr>
        <w:t>1</w:t>
      </w:r>
      <w:r w:rsidRPr="00B64D90">
        <w:rPr>
          <w:rStyle w:val="Paginanummer"/>
          <w:rFonts w:ascii="Verdana" w:hAnsi="Verdana"/>
          <w:sz w:val="16"/>
          <w:szCs w:val="16"/>
        </w:rPr>
        <w:fldChar w:fldCharType="end"/>
      </w:r>
    </w:p>
    <w:p w14:paraId="6D1C377F" w14:textId="77777777" w:rsidR="00A73877" w:rsidRPr="0012378B" w:rsidRDefault="00A73877" w:rsidP="00120A4D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</w:rPr>
      </w:pPr>
      <w:r w:rsidRPr="0012378B">
        <w:rPr>
          <w:rFonts w:ascii="Verdana" w:hAnsi="Verdana"/>
        </w:rPr>
        <w:tab/>
      </w:r>
      <w:r w:rsidR="00BB2847">
        <w:rPr>
          <w:rFonts w:ascii="Verdana" w:hAnsi="Verdana"/>
          <w:sz w:val="16"/>
          <w:szCs w:val="16"/>
        </w:rPr>
        <w:t>4</w:t>
      </w:r>
      <w:r w:rsidR="0012378B" w:rsidRPr="0012378B">
        <w:rPr>
          <w:rFonts w:ascii="Verdana" w:hAnsi="Verdana"/>
          <w:sz w:val="16"/>
          <w:szCs w:val="16"/>
        </w:rPr>
        <w:tab/>
      </w:r>
      <w:proofErr w:type="spellStart"/>
      <w:r w:rsidR="0012378B" w:rsidRPr="0012378B">
        <w:rPr>
          <w:rFonts w:ascii="Verdana" w:hAnsi="Verdana"/>
          <w:sz w:val="16"/>
          <w:szCs w:val="16"/>
        </w:rPr>
        <w:t>blok</w:t>
      </w:r>
      <w:proofErr w:type="spellEnd"/>
      <w:r w:rsidR="0012378B" w:rsidRPr="0012378B">
        <w:rPr>
          <w:rFonts w:ascii="Verdana" w:hAnsi="Verdana"/>
          <w:sz w:val="16"/>
          <w:szCs w:val="16"/>
        </w:rPr>
        <w:t xml:space="preserve"> </w:t>
      </w:r>
      <w:r w:rsidR="00FE7063">
        <w:rPr>
          <w:rFonts w:ascii="Verdana" w:hAnsi="Verdana"/>
          <w:sz w:val="16"/>
          <w:szCs w:val="16"/>
        </w:rPr>
        <w:t>7, 8 en 9</w:t>
      </w:r>
      <w:r w:rsidRPr="0012378B">
        <w:rPr>
          <w:rFonts w:ascii="Verdana" w:hAnsi="Verdana" w:cs="Arial"/>
          <w:sz w:val="16"/>
          <w:szCs w:val="16"/>
        </w:rPr>
        <w:tab/>
      </w:r>
      <w:r w:rsidRPr="0012378B">
        <w:rPr>
          <w:rFonts w:ascii="Verdana" w:hAnsi="Verdana" w:cs="Arial"/>
          <w:sz w:val="16"/>
          <w:szCs w:val="16"/>
        </w:rPr>
        <w:tab/>
      </w:r>
      <w:r w:rsidRPr="0012378B">
        <w:rPr>
          <w:rFonts w:ascii="Verdana" w:hAnsi="Verdana" w:cs="Arial"/>
          <w:sz w:val="16"/>
          <w:szCs w:val="16"/>
        </w:rPr>
        <w:tab/>
      </w:r>
    </w:p>
    <w:p w14:paraId="6E89EEA8" w14:textId="77777777" w:rsidR="002C5589" w:rsidRPr="0012378B" w:rsidRDefault="007C6397" w:rsidP="00120A4D">
      <w:pPr>
        <w:rPr>
          <w:rFonts w:ascii="Verdana" w:hAnsi="Verdana"/>
        </w:rPr>
      </w:pPr>
      <w:r w:rsidRPr="0012378B">
        <w:rPr>
          <w:rFonts w:ascii="Verdana" w:hAnsi="Verdana"/>
          <w:noProof/>
          <w:lang w:val="nl-NL" w:eastAsia="nl-NL"/>
        </w:rPr>
        <w:drawing>
          <wp:anchor distT="0" distB="0" distL="114300" distR="114300" simplePos="0" relativeHeight="251658240" behindDoc="1" locked="1" layoutInCell="1" allowOverlap="1" wp14:anchorId="5AF7728F" wp14:editId="61F2BAD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CD6451" w:rsidRPr="0012378B" w14:paraId="735EE0D3" w14:textId="77777777" w:rsidTr="0012378B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95960C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AA1D4E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33161A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E391F9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63F5F1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DEFB63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E6E2C" w:rsidRPr="0012378B" w14:paraId="2F878623" w14:textId="77777777" w:rsidTr="00D2180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E3F305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6F25D6">
              <w:rPr>
                <w:rFonts w:ascii="Verdana" w:hAnsi="Verdana"/>
                <w:b/>
                <w:sz w:val="16"/>
                <w:szCs w:val="16"/>
              </w:rPr>
              <w:t>Groep</w:t>
            </w:r>
            <w:proofErr w:type="spellEnd"/>
            <w:r w:rsidRPr="006F25D6">
              <w:rPr>
                <w:rFonts w:ascii="Verdana" w:hAnsi="Verdana"/>
                <w:b/>
                <w:sz w:val="16"/>
                <w:szCs w:val="16"/>
              </w:rPr>
              <w:t>/</w:t>
            </w:r>
            <w:proofErr w:type="spellStart"/>
            <w:r w:rsidRPr="006F25D6">
              <w:rPr>
                <w:rFonts w:ascii="Verdana" w:hAnsi="Verdana"/>
                <w:b/>
                <w:sz w:val="16"/>
                <w:szCs w:val="16"/>
              </w:rPr>
              <w:t>namen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58EEBDBD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Doel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59F1DAF8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Inhoud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2E6A37BC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Aanpak</w:t>
            </w:r>
            <w:proofErr w:type="spellEnd"/>
            <w:r w:rsidRPr="008E14E4">
              <w:rPr>
                <w:rFonts w:ascii="Verdana" w:hAnsi="Verdana"/>
                <w:b/>
                <w:sz w:val="16"/>
                <w:szCs w:val="16"/>
              </w:rPr>
              <w:t>/</w:t>
            </w: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methodiek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3BE8E065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Organisatie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F545E6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</w:tc>
      </w:tr>
      <w:tr w:rsidR="00CD6451" w:rsidRPr="0012378B" w14:paraId="571E163F" w14:textId="77777777" w:rsidTr="0063076F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D31B0AC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7653AD05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3218072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74950FC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2B4968A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34FFDF16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2378B" w:rsidRPr="0012378B" w14:paraId="61BEAED7" w14:textId="77777777" w:rsidTr="0063076F">
        <w:trPr>
          <w:trHeight w:val="153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486520" w14:textId="77777777" w:rsidR="00120A4D" w:rsidRPr="009011B1" w:rsidRDefault="00120A4D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Groep A = 2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ren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: instructiegevoelige kinderen (basisgroep)</w:t>
            </w:r>
          </w:p>
          <w:p w14:paraId="4C5C483A" w14:textId="77777777" w:rsidR="00120A4D" w:rsidRPr="009011B1" w:rsidRDefault="00120A4D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B4BBD7A" w14:textId="77777777" w:rsidR="0012378B" w:rsidRPr="0012378B" w:rsidRDefault="00120A4D" w:rsidP="00120A4D">
            <w:pPr>
              <w:pStyle w:val="BasicParagraph"/>
              <w:spacing w:line="240" w:lineRule="auto"/>
              <w:rPr>
                <w:rFonts w:ascii="Verdana" w:hAnsi="Verdana" w:cs="Verdana-Bold"/>
                <w:b/>
                <w:bCs/>
                <w:sz w:val="16"/>
                <w:szCs w:val="16"/>
              </w:rPr>
            </w:pP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Het gaat hier om </w:t>
            </w:r>
            <w:r w:rsidRPr="009011B1">
              <w:rPr>
                <w:rFonts w:ascii="Verdana" w:hAnsi="Verdana"/>
                <w:sz w:val="16"/>
                <w:szCs w:val="16"/>
              </w:rPr>
              <w:t>kinderen bij wie de</w:t>
            </w: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</w:rPr>
              <w:t>tellen en rekenen</w:t>
            </w: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 normaal verloopt. </w:t>
            </w:r>
          </w:p>
          <w:p w14:paraId="73B0B414" w14:textId="77777777" w:rsidR="0012378B" w:rsidRPr="00120A4D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CF95D66" w14:textId="77777777" w:rsidR="00120A4D" w:rsidRDefault="00120A4D" w:rsidP="00120A4D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Bloktoetsen</w:t>
            </w:r>
          </w:p>
          <w:p w14:paraId="6580EEE4" w14:textId="77777777" w:rsidR="00120A4D" w:rsidRDefault="00120A4D" w:rsidP="00120A4D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1E597CB1" w14:textId="77777777" w:rsidR="00120A4D" w:rsidRDefault="00120A4D" w:rsidP="00120A4D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Voldoende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bCs/>
                <w:sz w:val="16"/>
                <w:szCs w:val="16"/>
              </w:rPr>
              <w:t>60-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>80%</w:t>
            </w:r>
          </w:p>
          <w:p w14:paraId="6A11604D" w14:textId="77777777" w:rsidR="00120A4D" w:rsidRPr="00225439" w:rsidRDefault="00120A4D" w:rsidP="00120A4D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Goed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 w:rsidRPr="003E6E2C">
              <w:rPr>
                <w:rFonts w:ascii="Verdana" w:hAnsi="Verdana" w:cs="Arial"/>
                <w:bCs/>
                <w:sz w:val="16"/>
                <w:szCs w:val="16"/>
              </w:rPr>
              <w:t>≥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 xml:space="preserve"> 80%</w:t>
            </w:r>
          </w:p>
          <w:p w14:paraId="37A8472F" w14:textId="77777777" w:rsidR="00120A4D" w:rsidRDefault="00120A4D" w:rsidP="00120A4D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4DBFAE6A" w14:textId="77777777" w:rsidR="00443DCB" w:rsidRDefault="00443DCB" w:rsidP="00443DCB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Tempotoets</w:t>
            </w:r>
          </w:p>
          <w:p w14:paraId="4D92F844" w14:textId="77777777" w:rsidR="00443DCB" w:rsidRDefault="00443DCB" w:rsidP="00443DCB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1A4B27CA" w14:textId="77777777" w:rsidR="00443DCB" w:rsidRPr="00225439" w:rsidRDefault="00443DCB" w:rsidP="00443DCB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100% goed</w:t>
            </w:r>
          </w:p>
          <w:p w14:paraId="5042371D" w14:textId="77777777" w:rsidR="00443DCB" w:rsidRDefault="00443DCB" w:rsidP="00443DCB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17493F5C" w14:textId="77777777" w:rsidR="00120A4D" w:rsidRDefault="00120A4D" w:rsidP="00120A4D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Kwartaaltoets</w:t>
            </w:r>
          </w:p>
          <w:p w14:paraId="70106E82" w14:textId="77777777" w:rsidR="00120A4D" w:rsidRDefault="00120A4D" w:rsidP="00120A4D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416C5302" w14:textId="77777777" w:rsidR="00120A4D" w:rsidRDefault="00120A4D" w:rsidP="00120A4D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Voldoende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bCs/>
                <w:sz w:val="16"/>
                <w:szCs w:val="16"/>
              </w:rPr>
              <w:t>60-76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>%</w:t>
            </w:r>
          </w:p>
          <w:p w14:paraId="73B94F36" w14:textId="77777777" w:rsidR="00120A4D" w:rsidRPr="00225439" w:rsidRDefault="00120A4D" w:rsidP="00120A4D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Goed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 w:rsidRPr="003E6E2C">
              <w:rPr>
                <w:rFonts w:ascii="Verdana" w:hAnsi="Verdana" w:cs="Arial"/>
                <w:bCs/>
                <w:sz w:val="16"/>
                <w:szCs w:val="16"/>
              </w:rPr>
              <w:t>≥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sz w:val="16"/>
                <w:szCs w:val="16"/>
              </w:rPr>
              <w:t>77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>%</w:t>
            </w:r>
          </w:p>
          <w:p w14:paraId="2720C281" w14:textId="77777777" w:rsidR="00120A4D" w:rsidRDefault="00120A4D" w:rsidP="00120A4D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2ED29A51" w14:textId="77777777" w:rsidR="0012378B" w:rsidRPr="00120A4D" w:rsidRDefault="0012378B" w:rsidP="00120A4D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  <w:t>Samen en zelf oefenen</w:t>
            </w:r>
          </w:p>
          <w:p w14:paraId="6076EBE4" w14:textId="77777777" w:rsidR="00120A4D" w:rsidRDefault="00120A4D" w:rsidP="00443DCB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</w:p>
          <w:p w14:paraId="4D447B32" w14:textId="77777777" w:rsidR="00443DCB" w:rsidRPr="00443DCB" w:rsidRDefault="00443DCB" w:rsidP="00443DCB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43DCB">
              <w:rPr>
                <w:rFonts w:ascii="Verdana" w:hAnsi="Verdana"/>
                <w:bCs/>
                <w:sz w:val="16"/>
                <w:szCs w:val="16"/>
              </w:rPr>
              <w:t xml:space="preserve">Optellen en aftrekken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443DCB">
              <w:rPr>
                <w:rFonts w:ascii="Verdana" w:hAnsi="Verdana"/>
                <w:bCs/>
                <w:sz w:val="16"/>
                <w:szCs w:val="16"/>
              </w:rPr>
              <w:t>t/m 10 op tempo</w:t>
            </w:r>
          </w:p>
          <w:p w14:paraId="5737002F" w14:textId="77777777" w:rsidR="00443DCB" w:rsidRPr="00443DCB" w:rsidRDefault="00443DCB" w:rsidP="00443DCB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43DCB">
              <w:rPr>
                <w:rFonts w:ascii="Verdana" w:hAnsi="Verdana"/>
                <w:bCs/>
                <w:sz w:val="16"/>
                <w:szCs w:val="16"/>
              </w:rPr>
              <w:t xml:space="preserve">Optellen en aftrekken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443DCB">
              <w:rPr>
                <w:rFonts w:ascii="Verdana" w:hAnsi="Verdana"/>
                <w:bCs/>
                <w:sz w:val="16"/>
                <w:szCs w:val="16"/>
              </w:rPr>
              <w:t>t/m 20 op tempo</w:t>
            </w:r>
          </w:p>
          <w:p w14:paraId="740EEECD" w14:textId="77777777" w:rsidR="00443DCB" w:rsidRPr="00443DCB" w:rsidRDefault="00443DCB" w:rsidP="00443DCB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43DCB">
              <w:rPr>
                <w:rFonts w:ascii="Verdana" w:hAnsi="Verdana"/>
                <w:bCs/>
                <w:sz w:val="16"/>
                <w:szCs w:val="16"/>
              </w:rPr>
              <w:t>Splitsingen t/m 20 op tempo</w:t>
            </w:r>
          </w:p>
          <w:p w14:paraId="7BEC259B" w14:textId="77777777" w:rsidR="00443DCB" w:rsidRPr="00443DCB" w:rsidRDefault="00443DCB" w:rsidP="00443DCB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43DCB">
              <w:rPr>
                <w:rFonts w:ascii="Verdana" w:hAnsi="Verdana"/>
                <w:bCs/>
                <w:sz w:val="16"/>
                <w:szCs w:val="16"/>
              </w:rPr>
              <w:t>Automatiseren optellen en aftrekken t/m 20</w:t>
            </w:r>
          </w:p>
          <w:p w14:paraId="2D6BA452" w14:textId="77777777" w:rsidR="00443DCB" w:rsidRPr="00443DCB" w:rsidRDefault="00443DCB" w:rsidP="00443DCB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43DCB">
              <w:rPr>
                <w:rFonts w:ascii="Verdana" w:hAnsi="Verdana"/>
                <w:bCs/>
                <w:sz w:val="16"/>
                <w:szCs w:val="16"/>
              </w:rPr>
              <w:t>Pijlentaal en sprongen/huppen op lege getallenlijn</w:t>
            </w:r>
          </w:p>
          <w:p w14:paraId="158B9EC1" w14:textId="77777777" w:rsidR="00443DCB" w:rsidRPr="00443DCB" w:rsidRDefault="00443DCB" w:rsidP="00443DCB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43DCB">
              <w:rPr>
                <w:rFonts w:ascii="Verdana" w:hAnsi="Verdana"/>
                <w:bCs/>
                <w:sz w:val="16"/>
                <w:szCs w:val="16"/>
              </w:rPr>
              <w:t xml:space="preserve">Herhaalde sprongen van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443DCB">
              <w:rPr>
                <w:rFonts w:ascii="Verdana" w:hAnsi="Verdana"/>
                <w:bCs/>
                <w:sz w:val="16"/>
                <w:szCs w:val="16"/>
              </w:rPr>
              <w:t>2, 5 en 10</w:t>
            </w:r>
          </w:p>
          <w:p w14:paraId="28561819" w14:textId="77777777" w:rsidR="00443DCB" w:rsidRPr="00443DCB" w:rsidRDefault="00443DCB" w:rsidP="00443DCB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43DCB">
              <w:rPr>
                <w:rFonts w:ascii="Verdana" w:hAnsi="Verdana"/>
                <w:bCs/>
                <w:sz w:val="16"/>
                <w:szCs w:val="16"/>
              </w:rPr>
              <w:t>Relatie tussen optellen en aftrekken</w:t>
            </w:r>
          </w:p>
          <w:p w14:paraId="09E74396" w14:textId="77777777" w:rsidR="00443DCB" w:rsidRPr="00443DCB" w:rsidRDefault="00443DCB" w:rsidP="00443DCB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43DCB">
              <w:rPr>
                <w:rFonts w:ascii="Verdana" w:hAnsi="Verdana"/>
                <w:bCs/>
                <w:sz w:val="16"/>
                <w:szCs w:val="16"/>
              </w:rPr>
              <w:t xml:space="preserve">Optellen en aftrekken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443DCB">
              <w:rPr>
                <w:rFonts w:ascii="Verdana" w:hAnsi="Verdana"/>
                <w:bCs/>
                <w:sz w:val="16"/>
                <w:szCs w:val="16"/>
              </w:rPr>
              <w:t>t/m 100 (kortste oplossingswijze)</w:t>
            </w:r>
          </w:p>
          <w:p w14:paraId="0818966E" w14:textId="77777777" w:rsidR="00443DCB" w:rsidRPr="00443DCB" w:rsidRDefault="00443DCB" w:rsidP="00443DCB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43DCB">
              <w:rPr>
                <w:rFonts w:ascii="Verdana" w:hAnsi="Verdana"/>
                <w:bCs/>
                <w:sz w:val="16"/>
                <w:szCs w:val="16"/>
              </w:rPr>
              <w:t>Tafel van 1, 2, 4, 5 en 10</w:t>
            </w:r>
          </w:p>
          <w:p w14:paraId="324FB1A2" w14:textId="77777777" w:rsidR="00443DCB" w:rsidRPr="00443DCB" w:rsidRDefault="00443DCB" w:rsidP="00443DCB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43DCB">
              <w:rPr>
                <w:rFonts w:ascii="Verdana" w:hAnsi="Verdana"/>
                <w:bCs/>
                <w:sz w:val="16"/>
                <w:szCs w:val="16"/>
              </w:rPr>
              <w:lastRenderedPageBreak/>
              <w:t>Vermenigvuldigen: nadruk op reconstructiefase</w:t>
            </w:r>
          </w:p>
          <w:p w14:paraId="365E6C1E" w14:textId="77777777" w:rsidR="0012378B" w:rsidRPr="00120A4D" w:rsidRDefault="00443DCB" w:rsidP="00443DCB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43DCB">
              <w:rPr>
                <w:rFonts w:ascii="Verdana" w:hAnsi="Verdana"/>
                <w:bCs/>
                <w:sz w:val="16"/>
                <w:szCs w:val="16"/>
              </w:rPr>
              <w:t>Redeneren met kennis van de kalender</w:t>
            </w:r>
          </w:p>
          <w:p w14:paraId="5F6693B0" w14:textId="77777777" w:rsidR="0012378B" w:rsidRDefault="0012378B" w:rsidP="00443DCB">
            <w:pPr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  <w:lang w:val="nl-NL"/>
              </w:rPr>
            </w:pPr>
          </w:p>
          <w:p w14:paraId="7D3CAA24" w14:textId="77777777" w:rsidR="0012378B" w:rsidRPr="00120A4D" w:rsidRDefault="0012378B" w:rsidP="00443DCB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  <w:t>Doelen</w:t>
            </w:r>
            <w:r w:rsidRPr="00120A4D">
              <w:rPr>
                <w:rFonts w:ascii="Verdana" w:eastAsia="Calibri" w:hAnsi="Verdana" w:cs="Arial"/>
                <w:b/>
                <w:bCs/>
                <w:sz w:val="16"/>
                <w:szCs w:val="16"/>
                <w:lang w:val="nl-NL"/>
              </w:rPr>
              <w:t>¹</w:t>
            </w:r>
          </w:p>
          <w:p w14:paraId="1B5813CD" w14:textId="77777777" w:rsidR="00120A4D" w:rsidRDefault="00120A4D" w:rsidP="00443DCB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1CFC6888" w14:textId="77777777" w:rsidR="0012378B" w:rsidRPr="00120A4D" w:rsidRDefault="0012378B" w:rsidP="00443DCB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Bewerkingen</w:t>
            </w:r>
            <w:r w:rsidR="00120A4D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1A42E0B5" w14:textId="77777777" w:rsidR="00443DCB" w:rsidRPr="00443DCB" w:rsidRDefault="00443DCB" w:rsidP="00443DCB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43DCB">
              <w:rPr>
                <w:rFonts w:ascii="Verdana" w:hAnsi="Verdana"/>
                <w:bCs/>
                <w:sz w:val="16"/>
                <w:szCs w:val="16"/>
              </w:rPr>
              <w:t>Optellen en aftrekken in context met getallenlijn</w:t>
            </w:r>
          </w:p>
          <w:p w14:paraId="12B3352E" w14:textId="77777777" w:rsidR="00443DCB" w:rsidRPr="00443DCB" w:rsidRDefault="00443DCB" w:rsidP="00443DCB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43DCB">
              <w:rPr>
                <w:rFonts w:ascii="Verdana" w:hAnsi="Verdana"/>
                <w:bCs/>
                <w:sz w:val="16"/>
                <w:szCs w:val="16"/>
              </w:rPr>
              <w:t xml:space="preserve">Optellen en aftrekken </w:t>
            </w:r>
            <w:r w:rsidR="00D920A5">
              <w:rPr>
                <w:rFonts w:ascii="Verdana" w:hAnsi="Verdana"/>
                <w:bCs/>
                <w:sz w:val="16"/>
                <w:szCs w:val="16"/>
              </w:rPr>
              <w:br/>
            </w:r>
            <w:r w:rsidRPr="00443DCB">
              <w:rPr>
                <w:rFonts w:ascii="Verdana" w:hAnsi="Verdana"/>
                <w:bCs/>
                <w:sz w:val="16"/>
                <w:szCs w:val="16"/>
              </w:rPr>
              <w:t>t/m 100, alle typen</w:t>
            </w:r>
          </w:p>
          <w:p w14:paraId="000BECBF" w14:textId="77777777" w:rsidR="00443DCB" w:rsidRPr="00443DCB" w:rsidRDefault="00443DCB" w:rsidP="00443DCB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43DCB">
              <w:rPr>
                <w:rFonts w:ascii="Verdana" w:hAnsi="Verdana"/>
                <w:bCs/>
                <w:sz w:val="16"/>
                <w:szCs w:val="16"/>
              </w:rPr>
              <w:t xml:space="preserve">Tafels </w:t>
            </w:r>
            <w:r w:rsidR="00D920A5">
              <w:rPr>
                <w:rFonts w:ascii="Verdana" w:hAnsi="Verdana"/>
                <w:bCs/>
                <w:sz w:val="16"/>
                <w:szCs w:val="16"/>
              </w:rPr>
              <w:t xml:space="preserve">van </w:t>
            </w:r>
            <w:r w:rsidRPr="00443DCB">
              <w:rPr>
                <w:rFonts w:ascii="Verdana" w:hAnsi="Verdana"/>
                <w:bCs/>
                <w:sz w:val="16"/>
                <w:szCs w:val="16"/>
              </w:rPr>
              <w:t>4, 5 en 10</w:t>
            </w:r>
          </w:p>
          <w:p w14:paraId="6486165A" w14:textId="77777777" w:rsidR="0012378B" w:rsidRPr="00885FBB" w:rsidRDefault="00443DCB" w:rsidP="00443DCB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43DCB">
              <w:rPr>
                <w:rFonts w:ascii="Verdana" w:hAnsi="Verdana"/>
                <w:bCs/>
                <w:sz w:val="16"/>
                <w:szCs w:val="16"/>
              </w:rPr>
              <w:t xml:space="preserve">Vermenigvuldigen: verwisseleigenschap en </w:t>
            </w:r>
            <w:r w:rsidR="00D920A5">
              <w:rPr>
                <w:rFonts w:ascii="Verdana" w:hAnsi="Verdana"/>
                <w:bCs/>
                <w:sz w:val="16"/>
                <w:szCs w:val="16"/>
              </w:rPr>
              <w:br/>
            </w:r>
            <w:r w:rsidRPr="00443DCB">
              <w:rPr>
                <w:rFonts w:ascii="Verdana" w:hAnsi="Verdana"/>
                <w:bCs/>
                <w:sz w:val="16"/>
                <w:szCs w:val="16"/>
              </w:rPr>
              <w:t>1 meer/minder</w:t>
            </w:r>
          </w:p>
          <w:p w14:paraId="07147908" w14:textId="77777777" w:rsidR="00885FBB" w:rsidRPr="00FE7063" w:rsidRDefault="00885FBB" w:rsidP="00443DCB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3773CC19" w14:textId="77777777" w:rsidR="0012378B" w:rsidRPr="007D2232" w:rsidRDefault="0012378B" w:rsidP="00443DCB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7D2232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Meten, tijd en geld</w:t>
            </w:r>
            <w:r w:rsidR="007D2232" w:rsidRPr="007D2232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7069AAA7" w14:textId="77777777" w:rsidR="00443DCB" w:rsidRPr="00443DCB" w:rsidRDefault="00443DCB" w:rsidP="00443DCB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43DCB">
              <w:rPr>
                <w:rFonts w:ascii="Verdana" w:hAnsi="Verdana"/>
                <w:bCs/>
                <w:sz w:val="16"/>
                <w:szCs w:val="16"/>
              </w:rPr>
              <w:t xml:space="preserve">Bedragen samenstellen </w:t>
            </w:r>
            <w:r w:rsidR="00D920A5">
              <w:rPr>
                <w:rFonts w:ascii="Verdana" w:hAnsi="Verdana"/>
                <w:bCs/>
                <w:sz w:val="16"/>
                <w:szCs w:val="16"/>
              </w:rPr>
              <w:br/>
            </w:r>
            <w:r w:rsidRPr="00443DCB">
              <w:rPr>
                <w:rFonts w:ascii="Verdana" w:hAnsi="Verdana"/>
                <w:bCs/>
                <w:sz w:val="16"/>
                <w:szCs w:val="16"/>
              </w:rPr>
              <w:t>t/m 100 euro</w:t>
            </w:r>
          </w:p>
          <w:p w14:paraId="20C4C520" w14:textId="77777777" w:rsidR="00443DCB" w:rsidRPr="00443DCB" w:rsidRDefault="00443DCB" w:rsidP="00443DCB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43DCB">
              <w:rPr>
                <w:rFonts w:ascii="Verdana" w:hAnsi="Verdana"/>
                <w:bCs/>
                <w:sz w:val="16"/>
                <w:szCs w:val="16"/>
              </w:rPr>
              <w:t>Gegeven bedragen aanvullen met hele euro’s</w:t>
            </w:r>
          </w:p>
          <w:p w14:paraId="37CB2B3A" w14:textId="77777777" w:rsidR="00443DCB" w:rsidRPr="00443DCB" w:rsidRDefault="00443DCB" w:rsidP="00443DCB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43DCB">
              <w:rPr>
                <w:rFonts w:ascii="Verdana" w:hAnsi="Verdana"/>
                <w:bCs/>
                <w:sz w:val="16"/>
                <w:szCs w:val="16"/>
              </w:rPr>
              <w:t>Aflezen en aangeven kloktijden analoog waarbij het aantal minuten een vijfvoud is</w:t>
            </w:r>
          </w:p>
          <w:p w14:paraId="0846184E" w14:textId="77777777" w:rsidR="00443DCB" w:rsidRPr="00443DCB" w:rsidRDefault="00443DCB" w:rsidP="00443DCB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43DCB">
              <w:rPr>
                <w:rFonts w:ascii="Verdana" w:hAnsi="Verdana"/>
                <w:bCs/>
                <w:sz w:val="16"/>
                <w:szCs w:val="16"/>
              </w:rPr>
              <w:t>Datum bepalen met een kalender (binnen een maand)</w:t>
            </w:r>
          </w:p>
          <w:p w14:paraId="041F1FB6" w14:textId="77777777" w:rsidR="00885FBB" w:rsidRPr="00FE7063" w:rsidRDefault="00443DCB" w:rsidP="00443DCB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43DCB">
              <w:rPr>
                <w:rFonts w:ascii="Verdana" w:hAnsi="Verdana"/>
                <w:bCs/>
                <w:sz w:val="16"/>
                <w:szCs w:val="16"/>
              </w:rPr>
              <w:t>Aflezen hele en halve uren op digitale klok</w:t>
            </w:r>
          </w:p>
          <w:p w14:paraId="39104583" w14:textId="77777777" w:rsidR="00FE7063" w:rsidRPr="00443DCB" w:rsidRDefault="00FE7063" w:rsidP="00443DCB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40477580" w14:textId="77777777" w:rsidR="0012378B" w:rsidRPr="007D2232" w:rsidRDefault="00443DCB" w:rsidP="00443DCB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443DCB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Breuken, procenten, verhoudingen en kommagetallen</w:t>
            </w:r>
            <w:r w:rsidR="007D2232" w:rsidRPr="007D2232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10739136" w14:textId="77777777" w:rsidR="0012378B" w:rsidRPr="003E6E2C" w:rsidRDefault="00443DCB" w:rsidP="00443DCB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bCs/>
                <w:sz w:val="16"/>
                <w:szCs w:val="16"/>
              </w:rPr>
              <w:t>Verhoudingstabel invullen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C9672B3" w14:textId="77777777" w:rsidR="007D2232" w:rsidRDefault="007D2232" w:rsidP="007D223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72BB0BB3" w14:textId="77777777" w:rsidR="007D2232" w:rsidRPr="00225439" w:rsidRDefault="007D2232" w:rsidP="007D223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0CBCC798" w14:textId="77777777" w:rsidR="007D2232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FE7063">
              <w:rPr>
                <w:rFonts w:ascii="Verdana" w:hAnsi="Verdana"/>
                <w:sz w:val="16"/>
                <w:szCs w:val="16"/>
              </w:rPr>
              <w:t>7&amp;8, 9</w:t>
            </w:r>
          </w:p>
          <w:p w14:paraId="4141C58B" w14:textId="77777777" w:rsidR="007D2232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Toetsboek groep </w:t>
            </w:r>
            <w:r w:rsidR="00443DCB">
              <w:rPr>
                <w:rFonts w:ascii="Verdana" w:hAnsi="Verdana"/>
                <w:sz w:val="16"/>
                <w:szCs w:val="16"/>
              </w:rPr>
              <w:t>4</w:t>
            </w:r>
          </w:p>
          <w:p w14:paraId="13444F99" w14:textId="77777777" w:rsidR="007D2232" w:rsidRPr="00225439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3EAE5BDA" w14:textId="77777777" w:rsidR="007D2232" w:rsidRDefault="007D2232" w:rsidP="007D2232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20687AC" w14:textId="77777777" w:rsidR="007D2232" w:rsidRPr="007D2232" w:rsidRDefault="007D2232" w:rsidP="007D223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0F8FA449" w14:textId="77777777" w:rsidR="007D2232" w:rsidRDefault="007D2232" w:rsidP="007D2232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49E2CFC" w14:textId="77777777" w:rsidR="0012378B" w:rsidRPr="0012378B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Puntbladen</w:t>
            </w:r>
          </w:p>
          <w:p w14:paraId="13307653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0F5E7DC7" w14:textId="77777777" w:rsidR="00885FBB" w:rsidRDefault="00885FBB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E39A120" w14:textId="77777777" w:rsidR="005F6AF4" w:rsidRDefault="005F6AF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3E714FB" w14:textId="77777777" w:rsidR="005F6AF4" w:rsidRDefault="005F6AF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31C982E" w14:textId="77777777" w:rsidR="005F6AF4" w:rsidRDefault="005F6AF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B0702FD" w14:textId="77777777" w:rsidR="005F6AF4" w:rsidRDefault="005F6AF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70A7B80" w14:textId="77777777" w:rsidR="005F6AF4" w:rsidRDefault="005F6AF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830C44C" w14:textId="77777777" w:rsidR="005F6AF4" w:rsidRDefault="005F6AF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01E79FE8" w14:textId="77777777" w:rsidR="005F6AF4" w:rsidRDefault="005F6AF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DEE4A58" w14:textId="77777777" w:rsidR="005F6AF4" w:rsidRDefault="005F6AF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9A6DB41" w14:textId="77777777" w:rsidR="005F6AF4" w:rsidRDefault="005F6AF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01360976" w14:textId="77777777" w:rsidR="005F6AF4" w:rsidRDefault="005F6AF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11593DD" w14:textId="77777777" w:rsidR="005F6AF4" w:rsidRDefault="005F6AF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03D64E45" w14:textId="77777777" w:rsidR="005F6AF4" w:rsidRDefault="005F6AF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F8568E5" w14:textId="77777777" w:rsidR="005F6AF4" w:rsidRDefault="005F6AF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C1607BF" w14:textId="77777777" w:rsidR="005F6AF4" w:rsidRDefault="005F6AF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043417DC" w14:textId="77777777" w:rsidR="005F6AF4" w:rsidRDefault="005F6AF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D8414DB" w14:textId="77777777" w:rsidR="005F6AF4" w:rsidRDefault="005F6AF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F210FC5" w14:textId="77777777" w:rsidR="005F6AF4" w:rsidRDefault="005F6AF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266B5DC" w14:textId="77777777" w:rsidR="005F6AF4" w:rsidRDefault="005F6AF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95B82BA" w14:textId="77777777" w:rsidR="005F6AF4" w:rsidRDefault="005F6AF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6B2F030" w14:textId="77777777" w:rsidR="005F6AF4" w:rsidRDefault="005F6AF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39B53A61" w14:textId="77777777" w:rsidR="005F6AF4" w:rsidRDefault="005F6AF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88D6603" w14:textId="77777777" w:rsidR="005F6AF4" w:rsidRDefault="005F6AF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638F8BEE" w14:textId="77777777" w:rsidR="005F6AF4" w:rsidRDefault="005F6AF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4F819A2" w14:textId="77777777" w:rsidR="005F6AF4" w:rsidRDefault="005F6AF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0CFC0C1C" w14:textId="77777777" w:rsidR="005F6AF4" w:rsidRDefault="005F6AF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3C6940C0" w14:textId="77777777" w:rsidR="005F6AF4" w:rsidRDefault="005F6AF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CE5D088" w14:textId="77777777" w:rsidR="005F6AF4" w:rsidRDefault="005F6AF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077DAF87" w14:textId="77777777" w:rsidR="005F6AF4" w:rsidRDefault="005F6AF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BC37168" w14:textId="77777777" w:rsidR="005F6AF4" w:rsidRDefault="005F6AF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3E298CC" w14:textId="77777777" w:rsidR="005F6AF4" w:rsidRDefault="005F6AF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70C80E1" w14:textId="77777777" w:rsidR="005F6AF4" w:rsidRDefault="005F6AF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35B92F7A" w14:textId="77777777" w:rsidR="005F6AF4" w:rsidRDefault="005F6AF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C5F18D7" w14:textId="77777777" w:rsidR="005F6AF4" w:rsidRDefault="005F6AF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0748A875" w14:textId="77777777" w:rsidR="005F6AF4" w:rsidRDefault="005F6AF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09733466" w14:textId="77777777" w:rsidR="005F6AF4" w:rsidRDefault="005F6AF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3ADE0C2" w14:textId="77777777" w:rsidR="005F6AF4" w:rsidRDefault="005F6AF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609432B0" w14:textId="77777777" w:rsidR="005F6AF4" w:rsidRDefault="005F6AF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30697D54" w14:textId="77777777" w:rsidR="005F6AF4" w:rsidRDefault="005F6AF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9F9CEDD" w14:textId="77777777" w:rsidR="005F6AF4" w:rsidRDefault="005F6AF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F81DBD6" w14:textId="77777777" w:rsidR="005F6AF4" w:rsidRDefault="005F6AF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3DB7BA2" w14:textId="77777777" w:rsidR="005F6AF4" w:rsidRDefault="005F6AF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  <w:p w14:paraId="370BF3A4" w14:textId="77777777" w:rsidR="0012378B" w:rsidRPr="00885FBB" w:rsidRDefault="00D920A5" w:rsidP="00FE7063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Munten en biljetten</w:t>
            </w:r>
          </w:p>
          <w:p w14:paraId="608EA4D5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5B565971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1AB22AA1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401A2F84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479DAA4D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069B3387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0B147692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2B157F2E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72BCCDC4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502ED209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2F3C8A99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409DD591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0216E82F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3D5F1A5" w14:textId="77777777" w:rsidR="007D2232" w:rsidRDefault="007D2232" w:rsidP="007D223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>Ieder onderwerp volgens</w:t>
            </w:r>
          </w:p>
          <w:p w14:paraId="01A424FC" w14:textId="77777777" w:rsidR="007D2232" w:rsidRPr="00225439" w:rsidRDefault="007D2232" w:rsidP="007D223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112B7A18" w14:textId="77777777" w:rsidR="007D2232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Verinnerlijken</w:t>
            </w:r>
          </w:p>
          <w:p w14:paraId="4BF79414" w14:textId="77777777" w:rsidR="007D2232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Verkorten</w:t>
            </w:r>
          </w:p>
          <w:p w14:paraId="73F8B2CB" w14:textId="77777777" w:rsidR="007D2232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Automatiseren</w:t>
            </w:r>
          </w:p>
          <w:p w14:paraId="26F01114" w14:textId="77777777" w:rsidR="007D2232" w:rsidRPr="00225439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Toepassen</w:t>
            </w:r>
          </w:p>
          <w:p w14:paraId="62CC0581" w14:textId="77777777" w:rsidR="007D2232" w:rsidRPr="008E14E4" w:rsidRDefault="007D2232" w:rsidP="007D2232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7FC0C84" w14:textId="77777777" w:rsidR="007D2232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2B78F7F3" w14:textId="77777777" w:rsidR="007D2232" w:rsidRDefault="007D2232" w:rsidP="007D2232">
            <w:pPr>
              <w:rPr>
                <w:rFonts w:ascii="Verdana" w:hAnsi="Verdana"/>
                <w:sz w:val="16"/>
                <w:szCs w:val="16"/>
              </w:rPr>
            </w:pPr>
          </w:p>
          <w:p w14:paraId="5ACCF081" w14:textId="77777777" w:rsidR="0012378B" w:rsidRPr="003E6E2C" w:rsidRDefault="0012378B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E6E2C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03336CCB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6E158BF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E168FA5" w14:textId="77777777" w:rsidR="0012378B" w:rsidRPr="007D2232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  <w:lang w:val="nl-NL"/>
              </w:rPr>
              <w:t>Rekenles totaal 50 minuten</w:t>
            </w:r>
          </w:p>
          <w:p w14:paraId="7291B23C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6FAD65" w14:textId="77777777" w:rsidR="0012378B" w:rsidRPr="003E6E2C" w:rsidRDefault="007D223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proofErr w:type="spellEnd"/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="0012378B" w:rsidRPr="007D223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095BD070" w14:textId="77777777" w:rsidR="0012378B" w:rsidRPr="001E3F43" w:rsidRDefault="0012378B" w:rsidP="001E3F43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22581CE0" w14:textId="77777777" w:rsidR="0012378B" w:rsidRPr="001E3F43" w:rsidRDefault="0012378B" w:rsidP="001E3F43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20 min instructie en interactie</w:t>
            </w:r>
          </w:p>
          <w:p w14:paraId="29587C17" w14:textId="77777777" w:rsidR="0012378B" w:rsidRPr="001E3F43" w:rsidRDefault="0012378B" w:rsidP="001E3F43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20 min zelfstandig werken </w:t>
            </w:r>
          </w:p>
          <w:p w14:paraId="429D5978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7E25A4" w14:textId="77777777" w:rsidR="0012378B" w:rsidRPr="003E6E2C" w:rsidRDefault="007D223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 z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elfstandig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werken</w:t>
            </w:r>
            <w:r w:rsidRPr="007D223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6776BE45" w14:textId="77777777" w:rsidR="0012378B" w:rsidRPr="001E3F43" w:rsidRDefault="0012378B" w:rsidP="001E3F4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516E5806" w14:textId="77777777" w:rsidR="0012378B" w:rsidRPr="001E3F43" w:rsidRDefault="0012378B" w:rsidP="001E3F4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30 min zelfstandig werken</w:t>
            </w:r>
          </w:p>
          <w:p w14:paraId="1133BACB" w14:textId="77777777" w:rsidR="0012378B" w:rsidRPr="001E3F43" w:rsidRDefault="0012378B" w:rsidP="001E3F4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0891C4B5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B3407C1" w14:textId="77777777" w:rsidR="00443DCB" w:rsidRPr="00443DCB" w:rsidRDefault="00443DCB" w:rsidP="00443DCB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>Toets blok 7, 8 en 9</w:t>
            </w:r>
          </w:p>
          <w:p w14:paraId="761A5332" w14:textId="77777777" w:rsidR="00443DCB" w:rsidRPr="00443DCB" w:rsidRDefault="00443DCB" w:rsidP="00443DCB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>Tempotoets blok 7 en 9</w:t>
            </w:r>
          </w:p>
          <w:p w14:paraId="6AF6AE6E" w14:textId="77777777" w:rsidR="00443DCB" w:rsidRPr="00443DCB" w:rsidRDefault="00443DCB" w:rsidP="00443DCB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>Kwartaaltoets 4.3</w:t>
            </w:r>
          </w:p>
          <w:p w14:paraId="148EA92D" w14:textId="77777777" w:rsidR="00443DCB" w:rsidRPr="00443DCB" w:rsidRDefault="00443DCB" w:rsidP="00443DCB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3FFCD686" w14:textId="77777777" w:rsidR="0012378B" w:rsidRPr="0012378B" w:rsidRDefault="00443DCB" w:rsidP="00443DCB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>Observaties</w:t>
            </w:r>
          </w:p>
        </w:tc>
      </w:tr>
      <w:tr w:rsidR="0012378B" w:rsidRPr="0012378B" w14:paraId="55D5BC2B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B4657FA" w14:textId="77777777" w:rsidR="00292958" w:rsidRPr="00904B2C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 = 1 ster: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AA04EA" w14:textId="77777777" w:rsidR="00292958" w:rsidRPr="00904B2C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98B387D" w14:textId="77777777" w:rsidR="00292958" w:rsidRPr="00A03D9F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 </w:t>
            </w:r>
          </w:p>
          <w:p w14:paraId="3D02BEB8" w14:textId="77777777" w:rsidR="0012378B" w:rsidRPr="00292958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D5B723C" w14:textId="77777777" w:rsidR="0012378B" w:rsidRPr="0029295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283A3606" w14:textId="77777777" w:rsidR="00292958" w:rsidRPr="003E6E2C" w:rsidRDefault="00292958" w:rsidP="002929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5C374FEE" w14:textId="77777777" w:rsidR="0012378B" w:rsidRPr="0029295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51024FCD" w14:textId="77777777" w:rsidR="00292958" w:rsidRDefault="00292958" w:rsidP="00292958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60BC4C5A" w14:textId="77777777" w:rsidR="00292958" w:rsidRPr="00225439" w:rsidRDefault="00292958" w:rsidP="00292958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32CA1394" w14:textId="77777777" w:rsidR="00292958" w:rsidRDefault="00292958" w:rsidP="0029295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FE7063">
              <w:rPr>
                <w:rFonts w:ascii="Verdana" w:hAnsi="Verdana"/>
                <w:sz w:val="16"/>
                <w:szCs w:val="16"/>
              </w:rPr>
              <w:t>7&amp;8, 9</w:t>
            </w:r>
          </w:p>
          <w:p w14:paraId="0D5DEA69" w14:textId="77777777" w:rsidR="00FE7063" w:rsidRDefault="00FE7063" w:rsidP="0029295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(Maatwerk)</w:t>
            </w:r>
          </w:p>
          <w:p w14:paraId="66F68938" w14:textId="77777777" w:rsidR="00292958" w:rsidRDefault="00292958" w:rsidP="0029295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Toetsboek groep </w:t>
            </w:r>
            <w:r w:rsidR="00D920A5">
              <w:rPr>
                <w:rFonts w:ascii="Verdana" w:hAnsi="Verdana"/>
                <w:sz w:val="16"/>
                <w:szCs w:val="16"/>
              </w:rPr>
              <w:t>4</w:t>
            </w:r>
          </w:p>
          <w:p w14:paraId="1AFB29B3" w14:textId="77777777" w:rsidR="00292958" w:rsidRPr="00225439" w:rsidRDefault="00292958" w:rsidP="0029295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307B7146" w14:textId="77777777" w:rsidR="00292958" w:rsidRDefault="00292958" w:rsidP="00292958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0AB55B95" w14:textId="77777777" w:rsidR="00292958" w:rsidRPr="007D2232" w:rsidRDefault="00292958" w:rsidP="00292958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6A870BBD" w14:textId="77777777" w:rsidR="00292958" w:rsidRDefault="00292958" w:rsidP="00292958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9DA3CBB" w14:textId="77777777" w:rsidR="00292958" w:rsidRPr="0012378B" w:rsidRDefault="00292958" w:rsidP="0029295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Bladen remediëren</w:t>
            </w:r>
          </w:p>
          <w:p w14:paraId="2458C16E" w14:textId="77777777" w:rsidR="00292958" w:rsidRDefault="00292958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C015739" w14:textId="77777777" w:rsidR="0012378B" w:rsidRDefault="0012378B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E6E2C">
              <w:rPr>
                <w:rFonts w:ascii="Verdana" w:hAnsi="Verdana"/>
                <w:sz w:val="16"/>
                <w:szCs w:val="16"/>
                <w:lang w:val="nl-NL"/>
              </w:rPr>
              <w:t>Aanvullende materialen om op concreet niveau te werken:</w:t>
            </w:r>
          </w:p>
          <w:p w14:paraId="5A7C23BC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73D137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12E16BA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02ABF0D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2F03BA0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52C442A" w14:textId="77777777" w:rsidR="00405268" w:rsidRPr="003E6E2C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5E3FCD55" w14:textId="77777777" w:rsidR="00292958" w:rsidRPr="00292958" w:rsidRDefault="00292958" w:rsidP="00292958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Eenduidige manier van oplossen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r w:rsidRPr="00292958">
              <w:rPr>
                <w:rFonts w:ascii="Verdana" w:hAnsi="Verdana"/>
                <w:sz w:val="16"/>
                <w:szCs w:val="16"/>
              </w:rPr>
              <w:t>‘Zo doe ik dat’</w:t>
            </w:r>
          </w:p>
          <w:p w14:paraId="50B51A0F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B585AB" w14:textId="77777777" w:rsidR="00292958" w:rsidRPr="00292958" w:rsidRDefault="00292958" w:rsidP="00292958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24D5D142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9C9862D" w14:textId="77777777" w:rsidR="00292958" w:rsidRPr="00292958" w:rsidRDefault="00292958" w:rsidP="00292958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032D44D8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AB6B36F" w14:textId="77777777" w:rsidR="0012378B" w:rsidRPr="00292958" w:rsidRDefault="00292958" w:rsidP="00292958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Eventueel minimumroute</w:t>
            </w:r>
          </w:p>
        </w:tc>
        <w:tc>
          <w:tcPr>
            <w:tcW w:w="2608" w:type="dxa"/>
          </w:tcPr>
          <w:p w14:paraId="4E0EA688" w14:textId="77777777" w:rsidR="0012378B" w:rsidRPr="003E6E2C" w:rsidRDefault="0022204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proofErr w:type="spellEnd"/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="0012378B"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23178DE5" w14:textId="77777777" w:rsidR="0012378B" w:rsidRPr="00222042" w:rsidRDefault="0012378B" w:rsidP="00222042">
            <w:pPr>
              <w:pStyle w:val="Lijstalinea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59AB3F8A" w14:textId="77777777" w:rsidR="0012378B" w:rsidRPr="00222042" w:rsidRDefault="0012378B" w:rsidP="00222042">
            <w:pPr>
              <w:pStyle w:val="Lijstalinea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20 min instructie en interactie</w:t>
            </w:r>
          </w:p>
          <w:p w14:paraId="19B17790" w14:textId="77777777" w:rsidR="0012378B" w:rsidRPr="00222042" w:rsidRDefault="0012378B" w:rsidP="00222042">
            <w:pPr>
              <w:pStyle w:val="Lijstalinea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verlengde instructie</w:t>
            </w:r>
          </w:p>
          <w:p w14:paraId="48448E67" w14:textId="77777777" w:rsidR="0012378B" w:rsidRPr="00222042" w:rsidRDefault="0012378B" w:rsidP="00222042">
            <w:pPr>
              <w:pStyle w:val="Lijstalinea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 xml:space="preserve">10 min zelfstandig werken </w:t>
            </w:r>
          </w:p>
          <w:p w14:paraId="0917DD03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867C86" w14:textId="77777777" w:rsidR="0012378B" w:rsidRPr="003E6E2C" w:rsidRDefault="0022204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es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zelfstandig werken</w:t>
            </w:r>
            <w:r w:rsidR="0012378B"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096428FA" w14:textId="77777777" w:rsidR="0012378B" w:rsidRPr="00222042" w:rsidRDefault="0012378B" w:rsidP="00222042">
            <w:pPr>
              <w:pStyle w:val="Lijstalinea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6284C1E1" w14:textId="77777777" w:rsidR="0012378B" w:rsidRPr="00222042" w:rsidRDefault="0012378B" w:rsidP="00222042">
            <w:pPr>
              <w:pStyle w:val="Lijstalinea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30 min zelfstandig werken</w:t>
            </w:r>
          </w:p>
          <w:p w14:paraId="1A0EC462" w14:textId="77777777" w:rsidR="0012378B" w:rsidRPr="00222042" w:rsidRDefault="0012378B" w:rsidP="00222042">
            <w:pPr>
              <w:pStyle w:val="Lijstalinea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4390AFCE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20B54143" w14:textId="77777777" w:rsidR="00443DCB" w:rsidRPr="00443DCB" w:rsidRDefault="00443DCB" w:rsidP="00443DCB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>Toets blok 7, 8 en 9</w:t>
            </w:r>
          </w:p>
          <w:p w14:paraId="64956F7E" w14:textId="77777777" w:rsidR="00443DCB" w:rsidRPr="00443DCB" w:rsidRDefault="00443DCB" w:rsidP="00443DCB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>Tempotoets blok 7 en 9</w:t>
            </w:r>
          </w:p>
          <w:p w14:paraId="53E331E7" w14:textId="77777777" w:rsidR="00443DCB" w:rsidRPr="00443DCB" w:rsidRDefault="00443DCB" w:rsidP="00443DCB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>Kwartaaltoets 4.3</w:t>
            </w:r>
          </w:p>
          <w:p w14:paraId="4DFE51CB" w14:textId="77777777" w:rsidR="00443DCB" w:rsidRPr="00443DCB" w:rsidRDefault="00443DCB" w:rsidP="00443DCB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3094C1A6" w14:textId="77777777" w:rsidR="00F13270" w:rsidRPr="0012378B" w:rsidRDefault="00443DCB" w:rsidP="00443DCB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>Observaties</w:t>
            </w:r>
          </w:p>
        </w:tc>
      </w:tr>
      <w:tr w:rsidR="0012378B" w:rsidRPr="0012378B" w14:paraId="763706F3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A0A6AD" w14:textId="77777777" w:rsidR="00222042" w:rsidRPr="00904B2C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 = 3 sterren: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4526E149" w14:textId="77777777" w:rsidR="00222042" w:rsidRPr="00904B2C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F9D8E53" w14:textId="77777777" w:rsidR="0012378B" w:rsidRPr="00222042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</w:p>
          <w:p w14:paraId="5A69FA11" w14:textId="77777777" w:rsidR="0012378B" w:rsidRPr="00222042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2EAB3804" w14:textId="77777777" w:rsidR="00292958" w:rsidRPr="003E6E2C" w:rsidRDefault="00292958" w:rsidP="002929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7990C31F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</w:tcPr>
          <w:p w14:paraId="419A7C04" w14:textId="77777777" w:rsidR="00222042" w:rsidRDefault="00222042" w:rsidP="0022204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5E9473C0" w14:textId="77777777" w:rsidR="00222042" w:rsidRPr="00225439" w:rsidRDefault="00222042" w:rsidP="0022204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002985D7" w14:textId="77777777" w:rsidR="00222042" w:rsidRDefault="00222042" w:rsidP="0022204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Werkboek</w:t>
            </w:r>
            <w:r w:rsidR="00F1327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E7063">
              <w:rPr>
                <w:rFonts w:ascii="Verdana" w:hAnsi="Verdana"/>
                <w:sz w:val="16"/>
                <w:szCs w:val="16"/>
              </w:rPr>
              <w:t>7&amp;8, 9</w:t>
            </w:r>
          </w:p>
          <w:p w14:paraId="54002A99" w14:textId="77777777" w:rsidR="00222042" w:rsidRDefault="00222042" w:rsidP="0022204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Pluspunters groep </w:t>
            </w:r>
            <w:r w:rsidR="00D920A5">
              <w:rPr>
                <w:rFonts w:ascii="Verdana" w:hAnsi="Verdana"/>
                <w:sz w:val="16"/>
                <w:szCs w:val="16"/>
              </w:rPr>
              <w:t>4</w:t>
            </w:r>
          </w:p>
          <w:p w14:paraId="256F10D8" w14:textId="77777777" w:rsidR="00FE7063" w:rsidRDefault="00FE7063" w:rsidP="0022204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Kien rekenen</w:t>
            </w:r>
          </w:p>
          <w:p w14:paraId="30E5E77E" w14:textId="77777777" w:rsidR="00222042" w:rsidRDefault="00222042" w:rsidP="0022204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Toetsboek groep </w:t>
            </w:r>
            <w:r w:rsidR="00D920A5">
              <w:rPr>
                <w:rFonts w:ascii="Verdana" w:hAnsi="Verdana"/>
                <w:sz w:val="16"/>
                <w:szCs w:val="16"/>
              </w:rPr>
              <w:t>4</w:t>
            </w:r>
          </w:p>
          <w:p w14:paraId="7EEE8903" w14:textId="77777777" w:rsidR="00222042" w:rsidRPr="00225439" w:rsidRDefault="00222042" w:rsidP="0022204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200B39CB" w14:textId="77777777" w:rsidR="00222042" w:rsidRDefault="00222042" w:rsidP="00222042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69B4E467" w14:textId="77777777" w:rsidR="00222042" w:rsidRPr="007D2232" w:rsidRDefault="00222042" w:rsidP="0022204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5BAB4471" w14:textId="77777777" w:rsidR="00222042" w:rsidRDefault="00222042" w:rsidP="00222042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46D9B03" w14:textId="77777777" w:rsidR="0012378B" w:rsidRPr="003E6E2C" w:rsidRDefault="00222042" w:rsidP="0022204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Plusbladen</w:t>
            </w:r>
          </w:p>
        </w:tc>
        <w:tc>
          <w:tcPr>
            <w:tcW w:w="2608" w:type="dxa"/>
          </w:tcPr>
          <w:p w14:paraId="0BE09484" w14:textId="77777777" w:rsidR="00222042" w:rsidRPr="00292958" w:rsidRDefault="00222042" w:rsidP="00222042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41AE37F0" w14:textId="77777777" w:rsidR="00222042" w:rsidRPr="00292958" w:rsidRDefault="00222042" w:rsidP="00222042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3A4BD91" w14:textId="77777777" w:rsidR="00222042" w:rsidRDefault="00222042" w:rsidP="00222042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7209332C" w14:textId="77777777" w:rsidR="00222042" w:rsidRPr="00885FBB" w:rsidRDefault="00222042" w:rsidP="0022204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5FD1478" w14:textId="77777777" w:rsidR="0012378B" w:rsidRPr="0012378B" w:rsidRDefault="00222042" w:rsidP="00222042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Compactingroute</w:t>
            </w:r>
            <w:proofErr w:type="spellEnd"/>
          </w:p>
        </w:tc>
        <w:tc>
          <w:tcPr>
            <w:tcW w:w="2608" w:type="dxa"/>
          </w:tcPr>
          <w:p w14:paraId="3907389B" w14:textId="77777777" w:rsidR="00222042" w:rsidRPr="003E6E2C" w:rsidRDefault="00222042" w:rsidP="00222042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proofErr w:type="spellEnd"/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65135332" w14:textId="77777777" w:rsidR="0012378B" w:rsidRPr="00222042" w:rsidRDefault="0012378B" w:rsidP="00222042">
            <w:pPr>
              <w:pStyle w:val="Lijstalinea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316B8A8B" w14:textId="77777777" w:rsidR="0012378B" w:rsidRPr="00222042" w:rsidRDefault="0012378B" w:rsidP="00222042">
            <w:pPr>
              <w:pStyle w:val="Lijstalinea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20 min (verkorte) instructie en interactie</w:t>
            </w:r>
          </w:p>
          <w:p w14:paraId="05AEC71F" w14:textId="77777777" w:rsidR="0012378B" w:rsidRPr="00222042" w:rsidRDefault="0012378B" w:rsidP="00222042">
            <w:pPr>
              <w:pStyle w:val="Lijstalinea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 xml:space="preserve">20 min zelfstandig werken </w:t>
            </w:r>
          </w:p>
          <w:p w14:paraId="1D19B4D3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E3ABDD8" w14:textId="77777777" w:rsidR="00222042" w:rsidRPr="003E6E2C" w:rsidRDefault="00222042" w:rsidP="00222042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es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zelfstandig werken</w:t>
            </w:r>
            <w:r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2E91F457" w14:textId="77777777" w:rsidR="0012378B" w:rsidRPr="00405268" w:rsidRDefault="0012378B" w:rsidP="00405268">
            <w:pPr>
              <w:pStyle w:val="Lijstalinea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30578499" w14:textId="77777777" w:rsidR="0012378B" w:rsidRPr="00405268" w:rsidRDefault="0012378B" w:rsidP="00405268">
            <w:pPr>
              <w:pStyle w:val="Lijstalinea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30 min zelfstandig werken (+</w:t>
            </w:r>
            <w:r w:rsidR="0040526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05268">
              <w:rPr>
                <w:rFonts w:ascii="Verdana" w:hAnsi="Verdana"/>
                <w:sz w:val="16"/>
                <w:szCs w:val="16"/>
              </w:rPr>
              <w:t>plusopgaven)</w:t>
            </w:r>
          </w:p>
          <w:p w14:paraId="2886B701" w14:textId="77777777" w:rsidR="0012378B" w:rsidRPr="00405268" w:rsidRDefault="0012378B" w:rsidP="00405268">
            <w:pPr>
              <w:pStyle w:val="Lijstalinea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53275789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27560920" w14:textId="77777777" w:rsidR="00443DCB" w:rsidRPr="00443DCB" w:rsidRDefault="00443DCB" w:rsidP="00443DCB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>Toets blok 7, 8 en 9</w:t>
            </w:r>
          </w:p>
          <w:p w14:paraId="2AA8C8BF" w14:textId="77777777" w:rsidR="00443DCB" w:rsidRPr="00443DCB" w:rsidRDefault="00443DCB" w:rsidP="00443DCB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>Tempotoets blok 7 en 9</w:t>
            </w:r>
          </w:p>
          <w:p w14:paraId="282A231A" w14:textId="77777777" w:rsidR="00443DCB" w:rsidRPr="00443DCB" w:rsidRDefault="00443DCB" w:rsidP="00443DCB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>Kwartaaltoets 4.3</w:t>
            </w:r>
          </w:p>
          <w:p w14:paraId="73915C82" w14:textId="77777777" w:rsidR="00443DCB" w:rsidRPr="00443DCB" w:rsidRDefault="00443DCB" w:rsidP="00443DCB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2A96CCAE" w14:textId="77777777" w:rsidR="00F13270" w:rsidRPr="0012378B" w:rsidRDefault="00443DCB" w:rsidP="00443DCB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>Observaties</w:t>
            </w:r>
          </w:p>
        </w:tc>
      </w:tr>
      <w:tr w:rsidR="0012378B" w:rsidRPr="005F6AF4" w14:paraId="50C174A2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128D04" w14:textId="77777777" w:rsidR="00405268" w:rsidRPr="00A03D9F" w:rsidRDefault="00405268" w:rsidP="0040526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</w:t>
            </w:r>
            <w:r w:rsidRPr="00A03D9F">
              <w:rPr>
                <w:rFonts w:ascii="Verdana" w:hAnsi="Verdana"/>
                <w:b/>
                <w:sz w:val="16"/>
                <w:szCs w:val="16"/>
                <w:lang w:val="nl-NL"/>
              </w:rPr>
              <w:t>inderen met specifieke pedagogische en/of didactische behoeften</w:t>
            </w:r>
          </w:p>
          <w:p w14:paraId="3AB8AC4B" w14:textId="77777777" w:rsidR="0012378B" w:rsidRPr="00405268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B68AEB" w14:textId="77777777" w:rsidR="0012378B" w:rsidRPr="00405268" w:rsidRDefault="0012378B" w:rsidP="00120A4D">
            <w:pPr>
              <w:tabs>
                <w:tab w:val="left" w:pos="1844"/>
              </w:tabs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4AFC32C3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48343111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154B24EE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7ED48A6F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3ACFCB92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</w:tbl>
    <w:p w14:paraId="28A44777" w14:textId="77777777" w:rsidR="00596FF4" w:rsidRPr="00885FBB" w:rsidRDefault="00596FF4" w:rsidP="00120A4D">
      <w:pPr>
        <w:rPr>
          <w:rFonts w:ascii="Verdana" w:hAnsi="Verdana"/>
          <w:sz w:val="16"/>
          <w:szCs w:val="16"/>
          <w:lang w:val="nl-NL"/>
        </w:rPr>
      </w:pPr>
      <w:r w:rsidRPr="00885FBB">
        <w:rPr>
          <w:rFonts w:ascii="Verdana" w:hAnsi="Verdana" w:cs="Arial"/>
          <w:sz w:val="16"/>
          <w:szCs w:val="16"/>
          <w:lang w:val="nl-NL"/>
        </w:rPr>
        <w:t xml:space="preserve">¹ </w:t>
      </w:r>
      <w:r w:rsidRPr="00885FBB">
        <w:rPr>
          <w:rFonts w:ascii="Verdana" w:hAnsi="Verdana"/>
          <w:sz w:val="16"/>
          <w:szCs w:val="16"/>
          <w:lang w:val="nl-NL"/>
        </w:rPr>
        <w:t xml:space="preserve">Doelen zijn </w:t>
      </w:r>
      <w:proofErr w:type="spellStart"/>
      <w:r w:rsidRPr="00885FBB">
        <w:rPr>
          <w:rFonts w:ascii="Verdana" w:hAnsi="Verdana"/>
          <w:sz w:val="16"/>
          <w:szCs w:val="16"/>
          <w:lang w:val="nl-NL"/>
        </w:rPr>
        <w:t>toetsdoelen</w:t>
      </w:r>
      <w:proofErr w:type="spellEnd"/>
      <w:r w:rsidR="00405268" w:rsidRPr="00885FBB">
        <w:rPr>
          <w:rFonts w:ascii="Verdana" w:hAnsi="Verdana"/>
          <w:sz w:val="16"/>
          <w:szCs w:val="16"/>
          <w:lang w:val="nl-NL"/>
        </w:rPr>
        <w:t>.</w:t>
      </w:r>
    </w:p>
    <w:p w14:paraId="41566730" w14:textId="77777777" w:rsidR="00596FF4" w:rsidRPr="003E6E2C" w:rsidRDefault="00596FF4" w:rsidP="00120A4D">
      <w:pPr>
        <w:rPr>
          <w:rFonts w:ascii="Verdana" w:hAnsi="Verdana"/>
          <w:sz w:val="16"/>
          <w:szCs w:val="16"/>
          <w:lang w:val="nl-NL"/>
        </w:rPr>
      </w:pPr>
      <w:r w:rsidRPr="003E6E2C">
        <w:rPr>
          <w:rFonts w:ascii="Verdana" w:hAnsi="Verdana" w:cs="Arial"/>
          <w:sz w:val="16"/>
          <w:szCs w:val="16"/>
          <w:lang w:val="nl-NL"/>
        </w:rPr>
        <w:t xml:space="preserve">² </w:t>
      </w:r>
      <w:r w:rsidRPr="003E6E2C">
        <w:rPr>
          <w:rFonts w:ascii="Verdana" w:hAnsi="Verdana"/>
          <w:sz w:val="16"/>
          <w:szCs w:val="16"/>
          <w:lang w:val="nl-NL"/>
        </w:rPr>
        <w:t xml:space="preserve">Doelen uit les 11 zijn noodzakelijke ervaringen en geen </w:t>
      </w:r>
      <w:proofErr w:type="spellStart"/>
      <w:r w:rsidRPr="003E6E2C">
        <w:rPr>
          <w:rFonts w:ascii="Verdana" w:hAnsi="Verdana"/>
          <w:sz w:val="16"/>
          <w:szCs w:val="16"/>
          <w:lang w:val="nl-NL"/>
        </w:rPr>
        <w:t>toetsdoelen</w:t>
      </w:r>
      <w:proofErr w:type="spellEnd"/>
      <w:r w:rsidRPr="003E6E2C">
        <w:rPr>
          <w:rFonts w:ascii="Verdana" w:hAnsi="Verdana"/>
          <w:sz w:val="16"/>
          <w:szCs w:val="16"/>
          <w:lang w:val="nl-NL"/>
        </w:rPr>
        <w:t>, die een basis vormen voor doelen die wel schriftelijk worden getoetst.</w:t>
      </w:r>
    </w:p>
    <w:p w14:paraId="2AC176CD" w14:textId="77777777" w:rsidR="00CE571A" w:rsidRPr="0012378B" w:rsidRDefault="00CE571A" w:rsidP="00120A4D">
      <w:pPr>
        <w:rPr>
          <w:rFonts w:ascii="Verdana" w:hAnsi="Verdana"/>
          <w:lang w:val="nl-NL"/>
        </w:rPr>
      </w:pPr>
    </w:p>
    <w:sectPr w:rsidR="00CE571A" w:rsidRPr="0012378B" w:rsidSect="0063076F">
      <w:headerReference w:type="default" r:id="rId10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C84B2" w14:textId="77777777" w:rsidR="00FD710D" w:rsidRDefault="00FD710D" w:rsidP="00D72F13">
      <w:r>
        <w:separator/>
      </w:r>
    </w:p>
  </w:endnote>
  <w:endnote w:type="continuationSeparator" w:id="0">
    <w:p w14:paraId="0121B48C" w14:textId="77777777" w:rsidR="00FD710D" w:rsidRDefault="00FD710D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charset w:val="00"/>
    <w:family w:val="auto"/>
    <w:pitch w:val="variable"/>
    <w:sig w:usb0="A00002AF" w:usb1="50002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73468" w14:textId="77777777" w:rsidR="00FD710D" w:rsidRDefault="00FD710D" w:rsidP="00D72F13">
      <w:r>
        <w:separator/>
      </w:r>
    </w:p>
  </w:footnote>
  <w:footnote w:type="continuationSeparator" w:id="0">
    <w:p w14:paraId="6B606D14" w14:textId="77777777" w:rsidR="00FD710D" w:rsidRDefault="00FD710D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2C9C8" w14:textId="77777777" w:rsidR="009C3647" w:rsidRPr="00B64D90" w:rsidRDefault="009C3647" w:rsidP="009C3647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5F6AF4">
      <w:rPr>
        <w:rStyle w:val="Paginanummer"/>
        <w:rFonts w:ascii="Verdana" w:hAnsi="Verdana"/>
        <w:noProof/>
        <w:sz w:val="16"/>
        <w:szCs w:val="16"/>
      </w:rPr>
      <w:t>4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4853BD14" w14:textId="77777777" w:rsidR="0012378B" w:rsidRDefault="0012378B">
    <w:pPr>
      <w:pStyle w:val="Koptekst"/>
    </w:pPr>
    <w:r>
      <w:rPr>
        <w:rFonts w:hint="eastAsia"/>
        <w:noProof/>
        <w:lang w:val="nl-NL" w:eastAsia="nl-NL"/>
      </w:rPr>
      <w:drawing>
        <wp:anchor distT="0" distB="0" distL="114300" distR="114300" simplePos="0" relativeHeight="251659264" behindDoc="1" locked="1" layoutInCell="1" allowOverlap="1" wp14:anchorId="1F0FA296" wp14:editId="35DD21F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75590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E01"/>
    <w:multiLevelType w:val="hybridMultilevel"/>
    <w:tmpl w:val="4044D7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F60BC"/>
    <w:multiLevelType w:val="hybridMultilevel"/>
    <w:tmpl w:val="978C61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71501"/>
    <w:multiLevelType w:val="hybridMultilevel"/>
    <w:tmpl w:val="DE1206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D22CA"/>
    <w:multiLevelType w:val="hybridMultilevel"/>
    <w:tmpl w:val="A8BE0A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C5086"/>
    <w:multiLevelType w:val="hybridMultilevel"/>
    <w:tmpl w:val="3B3489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41345"/>
    <w:multiLevelType w:val="hybridMultilevel"/>
    <w:tmpl w:val="DA4417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658DF"/>
    <w:multiLevelType w:val="hybridMultilevel"/>
    <w:tmpl w:val="3476DC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C4DDA"/>
    <w:multiLevelType w:val="hybridMultilevel"/>
    <w:tmpl w:val="E65AA4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80421"/>
    <w:multiLevelType w:val="hybridMultilevel"/>
    <w:tmpl w:val="23946D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E1B82"/>
    <w:multiLevelType w:val="hybridMultilevel"/>
    <w:tmpl w:val="F1E460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proofState w:spelling="clean"/>
  <w:defaultTabStop w:val="720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4A9F"/>
    <w:rsid w:val="0000367C"/>
    <w:rsid w:val="00030838"/>
    <w:rsid w:val="00030E78"/>
    <w:rsid w:val="00037124"/>
    <w:rsid w:val="00044A9F"/>
    <w:rsid w:val="000452AD"/>
    <w:rsid w:val="00047BE8"/>
    <w:rsid w:val="00055AF6"/>
    <w:rsid w:val="00055DF3"/>
    <w:rsid w:val="0006555E"/>
    <w:rsid w:val="00066009"/>
    <w:rsid w:val="000A4126"/>
    <w:rsid w:val="000B45E5"/>
    <w:rsid w:val="000B6E21"/>
    <w:rsid w:val="00120A4D"/>
    <w:rsid w:val="001213A0"/>
    <w:rsid w:val="0012378B"/>
    <w:rsid w:val="001601BB"/>
    <w:rsid w:val="0017053B"/>
    <w:rsid w:val="00197458"/>
    <w:rsid w:val="001C1F10"/>
    <w:rsid w:val="001E3F43"/>
    <w:rsid w:val="001F0A7C"/>
    <w:rsid w:val="002059D4"/>
    <w:rsid w:val="00210762"/>
    <w:rsid w:val="002178C3"/>
    <w:rsid w:val="00222042"/>
    <w:rsid w:val="002407FC"/>
    <w:rsid w:val="00245FBC"/>
    <w:rsid w:val="00292958"/>
    <w:rsid w:val="002A09FA"/>
    <w:rsid w:val="002A2952"/>
    <w:rsid w:val="002C5589"/>
    <w:rsid w:val="002E3C54"/>
    <w:rsid w:val="00336AA7"/>
    <w:rsid w:val="00337327"/>
    <w:rsid w:val="00354E61"/>
    <w:rsid w:val="003B2D69"/>
    <w:rsid w:val="003E6E2C"/>
    <w:rsid w:val="00404C08"/>
    <w:rsid w:val="00405268"/>
    <w:rsid w:val="004241D6"/>
    <w:rsid w:val="00426B4F"/>
    <w:rsid w:val="004334D5"/>
    <w:rsid w:val="00440DF3"/>
    <w:rsid w:val="00443DCB"/>
    <w:rsid w:val="0049514E"/>
    <w:rsid w:val="004B03D6"/>
    <w:rsid w:val="004B5BCE"/>
    <w:rsid w:val="004B5E4C"/>
    <w:rsid w:val="00526BDB"/>
    <w:rsid w:val="0054085E"/>
    <w:rsid w:val="00555C0C"/>
    <w:rsid w:val="00557380"/>
    <w:rsid w:val="005658AE"/>
    <w:rsid w:val="005951F6"/>
    <w:rsid w:val="00596FF4"/>
    <w:rsid w:val="005A104D"/>
    <w:rsid w:val="005C73F1"/>
    <w:rsid w:val="005E3C2D"/>
    <w:rsid w:val="005F6AF4"/>
    <w:rsid w:val="00605B1C"/>
    <w:rsid w:val="00606259"/>
    <w:rsid w:val="00617F1F"/>
    <w:rsid w:val="0063076F"/>
    <w:rsid w:val="006426D2"/>
    <w:rsid w:val="00650CFA"/>
    <w:rsid w:val="00667044"/>
    <w:rsid w:val="0068097A"/>
    <w:rsid w:val="00691543"/>
    <w:rsid w:val="006930EB"/>
    <w:rsid w:val="006C045E"/>
    <w:rsid w:val="006C2BBB"/>
    <w:rsid w:val="006D3124"/>
    <w:rsid w:val="006D476C"/>
    <w:rsid w:val="006E4C15"/>
    <w:rsid w:val="006F3E52"/>
    <w:rsid w:val="00705F22"/>
    <w:rsid w:val="00707157"/>
    <w:rsid w:val="00713DEF"/>
    <w:rsid w:val="00727458"/>
    <w:rsid w:val="00745B22"/>
    <w:rsid w:val="0075066D"/>
    <w:rsid w:val="00755756"/>
    <w:rsid w:val="007B14AB"/>
    <w:rsid w:val="007C6397"/>
    <w:rsid w:val="007D2232"/>
    <w:rsid w:val="007D5280"/>
    <w:rsid w:val="007E7C3C"/>
    <w:rsid w:val="0080626F"/>
    <w:rsid w:val="0081758F"/>
    <w:rsid w:val="008558BB"/>
    <w:rsid w:val="00863E61"/>
    <w:rsid w:val="00880019"/>
    <w:rsid w:val="00885FBB"/>
    <w:rsid w:val="008C6DB2"/>
    <w:rsid w:val="008D5EE0"/>
    <w:rsid w:val="00925DC4"/>
    <w:rsid w:val="00942903"/>
    <w:rsid w:val="0094585F"/>
    <w:rsid w:val="009500DA"/>
    <w:rsid w:val="009621AA"/>
    <w:rsid w:val="009630DB"/>
    <w:rsid w:val="009716A0"/>
    <w:rsid w:val="009C3647"/>
    <w:rsid w:val="009F01D3"/>
    <w:rsid w:val="00A64375"/>
    <w:rsid w:val="00A73877"/>
    <w:rsid w:val="00A875E3"/>
    <w:rsid w:val="00AB06BE"/>
    <w:rsid w:val="00AB4357"/>
    <w:rsid w:val="00AB5510"/>
    <w:rsid w:val="00AD2348"/>
    <w:rsid w:val="00AD770B"/>
    <w:rsid w:val="00B06C5F"/>
    <w:rsid w:val="00B26676"/>
    <w:rsid w:val="00B35BAC"/>
    <w:rsid w:val="00B775B9"/>
    <w:rsid w:val="00B8416C"/>
    <w:rsid w:val="00B9229D"/>
    <w:rsid w:val="00BB2847"/>
    <w:rsid w:val="00BC3544"/>
    <w:rsid w:val="00C20BE0"/>
    <w:rsid w:val="00C36AC7"/>
    <w:rsid w:val="00C60555"/>
    <w:rsid w:val="00C608EE"/>
    <w:rsid w:val="00C627E4"/>
    <w:rsid w:val="00C65CEB"/>
    <w:rsid w:val="00C93456"/>
    <w:rsid w:val="00C96D7D"/>
    <w:rsid w:val="00CA1F87"/>
    <w:rsid w:val="00CB5920"/>
    <w:rsid w:val="00CB65D4"/>
    <w:rsid w:val="00CD6451"/>
    <w:rsid w:val="00CE571A"/>
    <w:rsid w:val="00D12036"/>
    <w:rsid w:val="00D21805"/>
    <w:rsid w:val="00D72F13"/>
    <w:rsid w:val="00D877D8"/>
    <w:rsid w:val="00D920A5"/>
    <w:rsid w:val="00DC3D21"/>
    <w:rsid w:val="00E266FF"/>
    <w:rsid w:val="00E444F9"/>
    <w:rsid w:val="00E5479B"/>
    <w:rsid w:val="00E83006"/>
    <w:rsid w:val="00EA1EAF"/>
    <w:rsid w:val="00EC36AA"/>
    <w:rsid w:val="00ED0E0C"/>
    <w:rsid w:val="00F01F63"/>
    <w:rsid w:val="00F037BB"/>
    <w:rsid w:val="00F13270"/>
    <w:rsid w:val="00F143AA"/>
    <w:rsid w:val="00F31E91"/>
    <w:rsid w:val="00F33B7B"/>
    <w:rsid w:val="00F433C2"/>
    <w:rsid w:val="00F91F53"/>
    <w:rsid w:val="00F92C7C"/>
    <w:rsid w:val="00FA6F85"/>
    <w:rsid w:val="00FD710D"/>
    <w:rsid w:val="00FD7EF9"/>
    <w:rsid w:val="00FE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2BB6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3456"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B266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Geenafstand">
    <w:name w:val="No Spacing"/>
    <w:link w:val="GeenafstandChar"/>
    <w:uiPriority w:val="1"/>
    <w:qFormat/>
    <w:rsid w:val="00120A4D"/>
    <w:rPr>
      <w:rFonts w:ascii="Arial" w:eastAsiaTheme="minorHAnsi" w:hAnsi="Arial"/>
      <w:sz w:val="20"/>
      <w:szCs w:val="22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20A4D"/>
    <w:rPr>
      <w:rFonts w:ascii="Arial" w:eastAsiaTheme="minorHAnsi" w:hAnsi="Arial"/>
      <w:sz w:val="20"/>
      <w:szCs w:val="22"/>
      <w:lang w:val="nl-NL"/>
    </w:rPr>
  </w:style>
  <w:style w:type="paragraph" w:styleId="Lijstalinea">
    <w:name w:val="List Paragraph"/>
    <w:basedOn w:val="Standaard"/>
    <w:uiPriority w:val="34"/>
    <w:qFormat/>
    <w:rsid w:val="00120A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9C3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Heading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Header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Footer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on Tex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B266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6422AB-0B03-4120-B4CA-81CF2D51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594</Words>
  <Characters>3270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Melchior de Vries</cp:lastModifiedBy>
  <cp:revision>5</cp:revision>
  <cp:lastPrinted>2012-08-16T10:34:00Z</cp:lastPrinted>
  <dcterms:created xsi:type="dcterms:W3CDTF">2012-10-06T12:38:00Z</dcterms:created>
  <dcterms:modified xsi:type="dcterms:W3CDTF">2012-10-15T16:23:00Z</dcterms:modified>
</cp:coreProperties>
</file>