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5D567E40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 xml:space="preserve">, bovenbouw, week </w:t>
      </w:r>
      <w:r w:rsidR="004D0036">
        <w:rPr>
          <w:sz w:val="24"/>
          <w:szCs w:val="24"/>
        </w:rPr>
        <w:t>10</w:t>
      </w:r>
      <w:r w:rsidR="001A6D34" w:rsidRPr="00116B1F">
        <w:rPr>
          <w:sz w:val="24"/>
          <w:szCs w:val="24"/>
        </w:rPr>
        <w:t>, 2020</w:t>
      </w:r>
    </w:p>
    <w:p w14:paraId="7BD8B4A5" w14:textId="65125125" w:rsidR="001A6D34" w:rsidRPr="00116B1F" w:rsidRDefault="001A6D34">
      <w:pPr>
        <w:rPr>
          <w:b/>
          <w:bCs/>
          <w:sz w:val="24"/>
          <w:szCs w:val="24"/>
        </w:rPr>
      </w:pPr>
    </w:p>
    <w:p w14:paraId="5737A5D1" w14:textId="77777777" w:rsidR="00FB393F" w:rsidRDefault="00FB393F">
      <w:pPr>
        <w:rPr>
          <w:b/>
          <w:bCs/>
          <w:sz w:val="24"/>
          <w:szCs w:val="24"/>
        </w:rPr>
      </w:pPr>
    </w:p>
    <w:p w14:paraId="0ABFF2CE" w14:textId="6C7ECAD1" w:rsidR="00BF7769" w:rsidRPr="00116B1F" w:rsidRDefault="004D00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Victoires 2020</w:t>
      </w:r>
    </w:p>
    <w:p w14:paraId="1D787CB3" w14:textId="26709A5D" w:rsidR="007E04B8" w:rsidRPr="006110E2" w:rsidRDefault="007E04B8" w:rsidP="00BF7769">
      <w:pPr>
        <w:rPr>
          <w:bCs/>
          <w:color w:val="auto"/>
          <w:sz w:val="24"/>
          <w:szCs w:val="24"/>
        </w:rPr>
      </w:pPr>
    </w:p>
    <w:p w14:paraId="369EF245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 xml:space="preserve">1.  </w:t>
      </w:r>
    </w:p>
    <w:p w14:paraId="0AC0FED0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Je suis celle qu'on ne voit pas</w:t>
      </w:r>
    </w:p>
    <w:p w14:paraId="28FC1874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Je suis celle q</w:t>
      </w:r>
      <w:bookmarkStart w:id="0" w:name="_GoBack"/>
      <w:bookmarkEnd w:id="0"/>
      <w:r w:rsidRPr="006110E2">
        <w:rPr>
          <w:bCs/>
          <w:color w:val="auto"/>
          <w:sz w:val="24"/>
          <w:szCs w:val="24"/>
        </w:rPr>
        <w:t>u'on n’entend pas</w:t>
      </w:r>
    </w:p>
    <w:p w14:paraId="6A42D807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Je suis cachée au bord des larmes</w:t>
      </w:r>
    </w:p>
    <w:p w14:paraId="21668619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 xml:space="preserve">Je suis la reine des drames </w:t>
      </w:r>
    </w:p>
    <w:p w14:paraId="753322BA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</w:p>
    <w:p w14:paraId="35A43442" w14:textId="77777777" w:rsid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 xml:space="preserve">2.    </w:t>
      </w:r>
    </w:p>
    <w:p w14:paraId="45C83BDF" w14:textId="1EE4412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Le ‘je’, c’est l’anxiété, l’angoisse (la peur).</w:t>
      </w:r>
    </w:p>
    <w:p w14:paraId="76776479" w14:textId="77777777" w:rsidR="006110E2" w:rsidRDefault="006110E2" w:rsidP="006110E2">
      <w:pPr>
        <w:rPr>
          <w:bCs/>
          <w:color w:val="auto"/>
          <w:sz w:val="24"/>
          <w:szCs w:val="24"/>
        </w:rPr>
      </w:pPr>
    </w:p>
    <w:p w14:paraId="2DADAF0F" w14:textId="77759F91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3.    N.B. La dernière strophe :</w:t>
      </w:r>
    </w:p>
    <w:p w14:paraId="7B218C24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</w:p>
    <w:p w14:paraId="510A3C09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Avant de partir, de te laisser tomber</w:t>
      </w:r>
    </w:p>
    <w:p w14:paraId="10AE01F6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Je ne peux pas mourir et tout recommencer</w:t>
      </w:r>
    </w:p>
    <w:p w14:paraId="7E8DE1ED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Je t'attends, je t'attendrai toujours derrière</w:t>
      </w:r>
    </w:p>
    <w:p w14:paraId="24213DB5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Mais va-t'en, va-t'en, fais le détour soit fier / fière</w:t>
      </w:r>
    </w:p>
    <w:p w14:paraId="2A48FEEE" w14:textId="77777777" w:rsidR="006110E2" w:rsidRPr="006110E2" w:rsidRDefault="006110E2" w:rsidP="006110E2">
      <w:pPr>
        <w:rPr>
          <w:bCs/>
          <w:color w:val="auto"/>
          <w:sz w:val="24"/>
          <w:szCs w:val="24"/>
        </w:rPr>
      </w:pPr>
    </w:p>
    <w:p w14:paraId="48DEA6F2" w14:textId="4D68B073" w:rsidR="006110E2" w:rsidRPr="006110E2" w:rsidRDefault="006110E2" w:rsidP="006110E2">
      <w:pPr>
        <w:rPr>
          <w:bCs/>
          <w:color w:val="auto"/>
          <w:sz w:val="24"/>
          <w:szCs w:val="24"/>
        </w:rPr>
      </w:pPr>
      <w:r w:rsidRPr="006110E2">
        <w:rPr>
          <w:bCs/>
          <w:color w:val="auto"/>
          <w:sz w:val="24"/>
          <w:szCs w:val="24"/>
        </w:rPr>
        <w:t>4.    Réponses personnelles.</w:t>
      </w:r>
    </w:p>
    <w:sectPr w:rsidR="006110E2" w:rsidRPr="006110E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C1EA" w14:textId="7777777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A6D34"/>
    <w:rsid w:val="00250D63"/>
    <w:rsid w:val="003114FF"/>
    <w:rsid w:val="00431DF7"/>
    <w:rsid w:val="004D0036"/>
    <w:rsid w:val="004E295E"/>
    <w:rsid w:val="006110E2"/>
    <w:rsid w:val="00644E15"/>
    <w:rsid w:val="006D1CD0"/>
    <w:rsid w:val="007E04B8"/>
    <w:rsid w:val="00813A0B"/>
    <w:rsid w:val="008248D4"/>
    <w:rsid w:val="00861CC9"/>
    <w:rsid w:val="00BF7769"/>
    <w:rsid w:val="00C71238"/>
    <w:rsid w:val="00C83A7B"/>
    <w:rsid w:val="00D069F9"/>
    <w:rsid w:val="00F316E4"/>
    <w:rsid w:val="00F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5</cp:revision>
  <cp:lastPrinted>2012-04-12T08:29:00Z</cp:lastPrinted>
  <dcterms:created xsi:type="dcterms:W3CDTF">2020-02-05T13:42:00Z</dcterms:created>
  <dcterms:modified xsi:type="dcterms:W3CDTF">2020-02-27T10:37:00Z</dcterms:modified>
</cp:coreProperties>
</file>